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1D354" w14:textId="77777777" w:rsidR="00A97FC7" w:rsidRPr="00B047BD" w:rsidRDefault="00A97FC7" w:rsidP="00A97FC7">
      <w:pPr>
        <w:spacing w:after="0" w:line="360" w:lineRule="auto"/>
        <w:ind w:left="720" w:right="994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047BD">
        <w:rPr>
          <w:rFonts w:ascii="Neo Sans Arabic" w:hAnsi="Neo Sans Arabic" w:cs="PT Bold Heading" w:hint="cs"/>
          <w:sz w:val="34"/>
          <w:szCs w:val="34"/>
          <w:rtl/>
        </w:rPr>
        <w:t xml:space="preserve">بيان إحصائي لطلبة وأعضاء هيئة التدريس </w:t>
      </w:r>
      <w:r>
        <w:rPr>
          <w:rFonts w:ascii="Neo Sans Arabic" w:hAnsi="Neo Sans Arabic" w:hint="cs"/>
          <w:sz w:val="34"/>
          <w:szCs w:val="34"/>
          <w:rtl/>
        </w:rPr>
        <w:t xml:space="preserve">- </w:t>
      </w:r>
      <w:r w:rsidRPr="00B047BD">
        <w:rPr>
          <w:rFonts w:ascii="Neo Sans Arabic" w:hAnsi="Neo Sans Arabic" w:cs="PT Bold Heading" w:hint="cs"/>
          <w:sz w:val="34"/>
          <w:szCs w:val="34"/>
          <w:rtl/>
        </w:rPr>
        <w:t>كلية التمريض</w:t>
      </w:r>
    </w:p>
    <w:p w14:paraId="1D952F09" w14:textId="77777777" w:rsidR="00A97FC7" w:rsidRPr="002741E6" w:rsidRDefault="00A97FC7" w:rsidP="00A97FC7">
      <w:pPr>
        <w:bidi/>
        <w:spacing w:after="0" w:line="360" w:lineRule="auto"/>
        <w:ind w:right="994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2741E6">
        <w:rPr>
          <w:rFonts w:ascii="Sakkal Majalla" w:hAnsi="Sakkal Majalla" w:cs="Sakkal Majalla"/>
          <w:b/>
          <w:bCs/>
          <w:sz w:val="28"/>
          <w:szCs w:val="28"/>
          <w:rtl/>
        </w:rPr>
        <w:t>اعداد طلاب وطالبات كلية التمريض للعام الجامعي 2022/2023</w:t>
      </w:r>
    </w:p>
    <w:tbl>
      <w:tblPr>
        <w:bidiVisual/>
        <w:tblW w:w="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</w:tblGrid>
      <w:tr w:rsidR="00A97FC7" w:rsidRPr="00810BDA" w14:paraId="04E74887" w14:textId="77777777" w:rsidTr="0081595B">
        <w:trPr>
          <w:trHeight w:val="465"/>
          <w:jc w:val="center"/>
        </w:trPr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7F3A26DC" w14:textId="77777777" w:rsidR="00A97FC7" w:rsidRPr="00810BDA" w:rsidRDefault="00A97FC7" w:rsidP="0081595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74F1C7C5" w14:textId="77777777" w:rsidR="00A97FC7" w:rsidRPr="00810BDA" w:rsidRDefault="00A97FC7" w:rsidP="0081595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 xml:space="preserve">طلاب </w:t>
            </w:r>
          </w:p>
        </w:tc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7A89C886" w14:textId="77777777" w:rsidR="00A97FC7" w:rsidRPr="00810BDA" w:rsidRDefault="00A97FC7" w:rsidP="0081595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 xml:space="preserve">طالبات </w:t>
            </w:r>
          </w:p>
        </w:tc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12DEB58B" w14:textId="77777777" w:rsidR="00A97FC7" w:rsidRPr="00810BDA" w:rsidRDefault="00A97FC7" w:rsidP="0081595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 xml:space="preserve">الإجمالي </w:t>
            </w:r>
          </w:p>
        </w:tc>
      </w:tr>
      <w:tr w:rsidR="00A97FC7" w:rsidRPr="00810BDA" w14:paraId="60E9CE15" w14:textId="77777777" w:rsidTr="0081595B">
        <w:trPr>
          <w:trHeight w:val="495"/>
          <w:jc w:val="center"/>
        </w:trPr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37D60AE8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 xml:space="preserve">الاولي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96D3209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78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D254F3F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94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B5E04C4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172</w:t>
            </w:r>
          </w:p>
        </w:tc>
      </w:tr>
      <w:tr w:rsidR="00A97FC7" w:rsidRPr="00810BDA" w14:paraId="51687DEE" w14:textId="77777777" w:rsidTr="0081595B">
        <w:trPr>
          <w:trHeight w:val="480"/>
          <w:jc w:val="center"/>
        </w:trPr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0493F7A4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الثانية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B8FF34B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43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C755E3D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75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DAD0367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118</w:t>
            </w:r>
          </w:p>
        </w:tc>
      </w:tr>
      <w:tr w:rsidR="00A97FC7" w:rsidRPr="00810BDA" w14:paraId="0EB916E5" w14:textId="77777777" w:rsidTr="0081595B">
        <w:trPr>
          <w:trHeight w:val="525"/>
          <w:jc w:val="center"/>
        </w:trPr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30B3E270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الثالثة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002A767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32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0DCBD30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52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F5298B5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84</w:t>
            </w:r>
          </w:p>
        </w:tc>
      </w:tr>
      <w:tr w:rsidR="00A97FC7" w:rsidRPr="00810BDA" w14:paraId="72EF581A" w14:textId="77777777" w:rsidTr="0081595B">
        <w:trPr>
          <w:trHeight w:val="570"/>
          <w:jc w:val="center"/>
        </w:trPr>
        <w:tc>
          <w:tcPr>
            <w:tcW w:w="1060" w:type="dxa"/>
            <w:shd w:val="clear" w:color="auto" w:fill="DBDBDB" w:themeFill="accent3" w:themeFillTint="66"/>
            <w:vAlign w:val="center"/>
            <w:hideMark/>
          </w:tcPr>
          <w:p w14:paraId="6DB00B78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الرابعة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5B4EC9A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8E57E53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52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72C20B3" w14:textId="77777777" w:rsidR="00A97FC7" w:rsidRPr="00810BDA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10BDA">
              <w:rPr>
                <w:rFonts w:ascii="Sakkal Majalla" w:eastAsia="Times New Roman" w:hAnsi="Sakkal Majalla" w:cs="Sakkal Majalla"/>
                <w:sz w:val="32"/>
                <w:szCs w:val="32"/>
              </w:rPr>
              <w:t>52</w:t>
            </w:r>
          </w:p>
        </w:tc>
      </w:tr>
    </w:tbl>
    <w:p w14:paraId="6313DEFF" w14:textId="77777777" w:rsidR="00A97FC7" w:rsidRPr="00ED2677" w:rsidRDefault="00A97FC7" w:rsidP="00A97FC7">
      <w:pPr>
        <w:pStyle w:val="a4"/>
        <w:spacing w:after="0" w:line="360" w:lineRule="auto"/>
        <w:ind w:left="270" w:right="99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C5EB8BA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774BA046" wp14:editId="2B50965E">
            <wp:extent cx="5023758" cy="3303814"/>
            <wp:effectExtent l="0" t="0" r="5715" b="11430"/>
            <wp:docPr id="2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ED9704BD-3829-0FD1-B274-359E751AE7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E1741D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C304D61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4DA54E11" wp14:editId="59B0CBAC">
            <wp:extent cx="4223657" cy="2721429"/>
            <wp:effectExtent l="0" t="0" r="5715" b="3175"/>
            <wp:docPr id="6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05EB85BC-DDBE-D4B7-AD29-654A5553A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158212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744"/>
      </w:tblGrid>
      <w:tr w:rsidR="00A97FC7" w:rsidRPr="002F6D62" w14:paraId="5BF45324" w14:textId="77777777" w:rsidTr="0081595B">
        <w:trPr>
          <w:trHeight w:val="615"/>
          <w:jc w:val="center"/>
        </w:trPr>
        <w:tc>
          <w:tcPr>
            <w:tcW w:w="5440" w:type="dxa"/>
            <w:gridSpan w:val="2"/>
            <w:shd w:val="clear" w:color="auto" w:fill="DBDBDB" w:themeFill="accent3" w:themeFillTint="66"/>
            <w:noWrap/>
            <w:vAlign w:val="center"/>
            <w:hideMark/>
          </w:tcPr>
          <w:p w14:paraId="182B9B5F" w14:textId="77777777" w:rsidR="00A97FC7" w:rsidRPr="002F6D62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</w:rPr>
            </w:pPr>
            <w:r w:rsidRPr="002F6D62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اعداد الطالبات بالامتياز</w:t>
            </w:r>
          </w:p>
        </w:tc>
      </w:tr>
      <w:tr w:rsidR="00A97FC7" w:rsidRPr="002F6D62" w14:paraId="30DF6516" w14:textId="77777777" w:rsidTr="0081595B">
        <w:trPr>
          <w:trHeight w:val="465"/>
          <w:jc w:val="center"/>
        </w:trPr>
        <w:tc>
          <w:tcPr>
            <w:tcW w:w="4696" w:type="dxa"/>
            <w:shd w:val="clear" w:color="auto" w:fill="auto"/>
            <w:noWrap/>
            <w:vAlign w:val="center"/>
            <w:hideMark/>
          </w:tcPr>
          <w:p w14:paraId="47267ECB" w14:textId="77777777" w:rsidR="00A97FC7" w:rsidRPr="002F6D62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2F6D62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طالبات البرنامج النظامي 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DB0F1C" w14:textId="77777777" w:rsidR="00A97FC7" w:rsidRPr="002F6D62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2F6D62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52</w:t>
            </w:r>
          </w:p>
        </w:tc>
      </w:tr>
      <w:tr w:rsidR="00A97FC7" w:rsidRPr="002F6D62" w14:paraId="4419A880" w14:textId="77777777" w:rsidTr="0081595B">
        <w:trPr>
          <w:trHeight w:val="495"/>
          <w:jc w:val="center"/>
        </w:trPr>
        <w:tc>
          <w:tcPr>
            <w:tcW w:w="4696" w:type="dxa"/>
            <w:shd w:val="clear" w:color="auto" w:fill="auto"/>
            <w:noWrap/>
            <w:vAlign w:val="center"/>
            <w:hideMark/>
          </w:tcPr>
          <w:p w14:paraId="0535D483" w14:textId="77777777" w:rsidR="00A97FC7" w:rsidRPr="002F6D62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2F6D62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البرنامج القديم 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D265F0E" w14:textId="77777777" w:rsidR="00A97FC7" w:rsidRPr="002F6D62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2F6D62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</w:t>
            </w:r>
          </w:p>
        </w:tc>
      </w:tr>
      <w:tr w:rsidR="00A97FC7" w:rsidRPr="002F6D62" w14:paraId="0F5C2A1A" w14:textId="77777777" w:rsidTr="0081595B">
        <w:trPr>
          <w:trHeight w:val="480"/>
          <w:jc w:val="center"/>
        </w:trPr>
        <w:tc>
          <w:tcPr>
            <w:tcW w:w="4696" w:type="dxa"/>
            <w:shd w:val="clear" w:color="auto" w:fill="auto"/>
            <w:noWrap/>
            <w:vAlign w:val="center"/>
            <w:hideMark/>
          </w:tcPr>
          <w:p w14:paraId="27621F7A" w14:textId="77777777" w:rsidR="00A97FC7" w:rsidRPr="002F6D62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2F6D62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A5E5126" w14:textId="77777777" w:rsidR="00A97FC7" w:rsidRPr="002F6D62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2F6D62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53</w:t>
            </w:r>
          </w:p>
        </w:tc>
      </w:tr>
    </w:tbl>
    <w:p w14:paraId="5DC7CE55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5437722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6E827C18" wp14:editId="1EDF932A">
            <wp:extent cx="4272280" cy="2610387"/>
            <wp:effectExtent l="0" t="0" r="13970" b="0"/>
            <wp:docPr id="10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D01830E-1759-62EF-4020-6A47592EF21E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D01830E-1759-62EF-4020-6A47592EF21E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060"/>
      </w:tblGrid>
      <w:tr w:rsidR="00A97FC7" w:rsidRPr="000A2CF5" w14:paraId="248C4026" w14:textId="77777777" w:rsidTr="0081595B">
        <w:trPr>
          <w:trHeight w:val="750"/>
          <w:jc w:val="center"/>
        </w:trPr>
        <w:tc>
          <w:tcPr>
            <w:tcW w:w="5300" w:type="dxa"/>
            <w:gridSpan w:val="2"/>
            <w:shd w:val="clear" w:color="auto" w:fill="DBDBDB" w:themeFill="accent3" w:themeFillTint="66"/>
            <w:vAlign w:val="center"/>
            <w:hideMark/>
          </w:tcPr>
          <w:p w14:paraId="183E2E8B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 xml:space="preserve">اعداد الطلبة المتوقع </w:t>
            </w:r>
            <w:r w:rsidRPr="000A2CF5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تخرجهم بكلية</w:t>
            </w:r>
            <w:r w:rsidRPr="000A2CF5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 xml:space="preserve"> التمريض للعام الجامعي 2022/2023</w:t>
            </w:r>
          </w:p>
        </w:tc>
      </w:tr>
      <w:tr w:rsidR="00A97FC7" w:rsidRPr="000A2CF5" w14:paraId="3D350F58" w14:textId="77777777" w:rsidTr="0081595B">
        <w:trPr>
          <w:trHeight w:val="495"/>
          <w:jc w:val="center"/>
        </w:trPr>
        <w:tc>
          <w:tcPr>
            <w:tcW w:w="4240" w:type="dxa"/>
            <w:shd w:val="clear" w:color="auto" w:fill="auto"/>
            <w:vAlign w:val="center"/>
            <w:hideMark/>
          </w:tcPr>
          <w:p w14:paraId="3385A761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lastRenderedPageBreak/>
              <w:t xml:space="preserve">الفصل الدراسي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9730935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العدد</w:t>
            </w:r>
          </w:p>
        </w:tc>
      </w:tr>
      <w:tr w:rsidR="00A97FC7" w:rsidRPr="000A2CF5" w14:paraId="3F962A0B" w14:textId="77777777" w:rsidTr="0081595B">
        <w:trPr>
          <w:trHeight w:val="510"/>
          <w:jc w:val="center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379A7BAF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Pr="000A2CF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الثالث الحالي</w:t>
            </w:r>
            <w:r w:rsidRPr="000A2CF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87C4D0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A97FC7" w:rsidRPr="000A2CF5" w14:paraId="70BD990B" w14:textId="77777777" w:rsidTr="0081595B">
        <w:trPr>
          <w:trHeight w:val="525"/>
          <w:jc w:val="center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7ED7B099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الفصل الصيفي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9EDE29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97FC7" w:rsidRPr="000A2CF5" w14:paraId="470773A4" w14:textId="77777777" w:rsidTr="0081595B">
        <w:trPr>
          <w:trHeight w:val="600"/>
          <w:jc w:val="center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34A52625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الفصل الدراسي الأول للعام الجامعي 2023/2024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B5298A" w14:textId="77777777" w:rsidR="00A97FC7" w:rsidRPr="000A2CF5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0A2CF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03EC329F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7AACA4E" w14:textId="71483808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21D8210" wp14:editId="41133E15">
            <wp:extent cx="6000750" cy="3907155"/>
            <wp:effectExtent l="0" t="0" r="0" b="17145"/>
            <wp:docPr id="11" name="Chart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EF2E56D2-ACB4-2FCB-32CE-425EE37A9A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9A7946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14:paraId="132B61B4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14:paraId="024FDFD4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14:paraId="4D4A8CA6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14:paraId="4002A4D5" w14:textId="77777777" w:rsidR="00A97FC7" w:rsidRP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tbl>
      <w:tblPr>
        <w:bidiVisual/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06"/>
      </w:tblGrid>
      <w:tr w:rsidR="00A97FC7" w:rsidRPr="00CE0151" w14:paraId="5F85491A" w14:textId="77777777" w:rsidTr="0081595B">
        <w:trPr>
          <w:trHeight w:val="930"/>
          <w:jc w:val="center"/>
        </w:trPr>
        <w:tc>
          <w:tcPr>
            <w:tcW w:w="3600" w:type="dxa"/>
            <w:gridSpan w:val="2"/>
            <w:shd w:val="clear" w:color="auto" w:fill="DBDBDB" w:themeFill="accent3" w:themeFillTint="66"/>
            <w:noWrap/>
            <w:vAlign w:val="center"/>
            <w:hideMark/>
          </w:tcPr>
          <w:p w14:paraId="6E2012FC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</w:rPr>
            </w:pPr>
            <w:r w:rsidRPr="00CE0151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lastRenderedPageBreak/>
              <w:t xml:space="preserve">عدد خريجين كلية التمريض </w:t>
            </w:r>
          </w:p>
        </w:tc>
      </w:tr>
      <w:tr w:rsidR="00A97FC7" w:rsidRPr="00CE0151" w14:paraId="0F90BDAC" w14:textId="77777777" w:rsidTr="0081595B">
        <w:trPr>
          <w:trHeight w:val="66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525885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CE0151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السنة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D1A9346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CE0151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العدد</w:t>
            </w:r>
          </w:p>
        </w:tc>
      </w:tr>
      <w:tr w:rsidR="00A97FC7" w:rsidRPr="00CE0151" w14:paraId="2D235954" w14:textId="77777777" w:rsidTr="0081595B">
        <w:trPr>
          <w:trHeight w:val="69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C92FC6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CE015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2021/2022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73A92ED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CE015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43</w:t>
            </w:r>
          </w:p>
        </w:tc>
      </w:tr>
      <w:tr w:rsidR="00A97FC7" w:rsidRPr="00CE0151" w14:paraId="48C0ABBF" w14:textId="77777777" w:rsidTr="0081595B">
        <w:trPr>
          <w:trHeight w:val="75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26AD14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CE015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6CAAFA2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CE015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44</w:t>
            </w:r>
          </w:p>
        </w:tc>
      </w:tr>
      <w:tr w:rsidR="00A97FC7" w:rsidRPr="00CE0151" w14:paraId="579CD090" w14:textId="77777777" w:rsidTr="0081595B">
        <w:trPr>
          <w:trHeight w:val="495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89ACAF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CE015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2020/2019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6B27770" w14:textId="77777777" w:rsidR="00A97FC7" w:rsidRPr="00CE0151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CE015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32</w:t>
            </w:r>
          </w:p>
        </w:tc>
      </w:tr>
    </w:tbl>
    <w:p w14:paraId="35FA0C17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4AE97C9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1A419429" wp14:editId="60DD9BEB">
            <wp:extent cx="4661535" cy="3757247"/>
            <wp:effectExtent l="0" t="0" r="5715" b="15240"/>
            <wp:docPr id="12" name="Chart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BF637264-D87E-AF9C-47E5-D850CB71BD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901D428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634F013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EAF82C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407A58C5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30AC4BCB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085"/>
        <w:gridCol w:w="1539"/>
        <w:gridCol w:w="1440"/>
        <w:gridCol w:w="1800"/>
      </w:tblGrid>
      <w:tr w:rsidR="00A97FC7" w:rsidRPr="007D1B94" w14:paraId="1B1326C9" w14:textId="77777777" w:rsidTr="0081595B">
        <w:trPr>
          <w:trHeight w:val="780"/>
          <w:jc w:val="center"/>
        </w:trPr>
        <w:tc>
          <w:tcPr>
            <w:tcW w:w="7560" w:type="dxa"/>
            <w:gridSpan w:val="5"/>
            <w:shd w:val="clear" w:color="auto" w:fill="DBDBDB" w:themeFill="accent3" w:themeFillTint="66"/>
            <w:noWrap/>
            <w:vAlign w:val="center"/>
            <w:hideMark/>
          </w:tcPr>
          <w:p w14:paraId="2C3F7FB6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</w:rPr>
            </w:pPr>
            <w:r w:rsidRPr="007D1B94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 xml:space="preserve">أعضاء هيئة التدريس بكلية التمريض طبقا للرتبة </w:t>
            </w:r>
            <w:r w:rsidRPr="007D1B94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الاكاديمية للعام</w:t>
            </w:r>
            <w:r w:rsidRPr="007D1B94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t xml:space="preserve"> الجامعي 2022/2023</w:t>
            </w:r>
          </w:p>
        </w:tc>
      </w:tr>
      <w:tr w:rsidR="00A97FC7" w:rsidRPr="007D1B94" w14:paraId="35EA6819" w14:textId="77777777" w:rsidTr="0081595B">
        <w:trPr>
          <w:trHeight w:val="70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C3B34D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1B94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الرتبة الاكاديمية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6C2795A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1B94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أستاذ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DB62625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1B94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E238FA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1B94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محاضر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4B098FF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1B94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الإجمالي</w:t>
            </w:r>
          </w:p>
        </w:tc>
      </w:tr>
      <w:tr w:rsidR="00A97FC7" w:rsidRPr="007D1B94" w14:paraId="5694403F" w14:textId="77777777" w:rsidTr="0081595B">
        <w:trPr>
          <w:trHeight w:val="58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CA84B7D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1B94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F64F464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7D1B94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F009571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1B94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1E639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1B94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099C7D6" w14:textId="77777777" w:rsidR="00A97FC7" w:rsidRPr="007D1B94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1B94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26</w:t>
            </w:r>
          </w:p>
        </w:tc>
      </w:tr>
    </w:tbl>
    <w:p w14:paraId="1071931F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025C4C1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30B37AF6" wp14:editId="7080FB1E">
            <wp:extent cx="5165090" cy="4741985"/>
            <wp:effectExtent l="0" t="0" r="16510" b="1905"/>
            <wp:docPr id="13" name="Chart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4503F59F-35BD-7545-3CC8-DF320E4E51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3FA1EAA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D775804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787FD3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40"/>
        <w:gridCol w:w="1680"/>
        <w:gridCol w:w="1820"/>
      </w:tblGrid>
      <w:tr w:rsidR="00A97FC7" w:rsidRPr="007D7B6E" w14:paraId="1CE97FCE" w14:textId="77777777" w:rsidTr="0081595B">
        <w:trPr>
          <w:trHeight w:val="645"/>
          <w:jc w:val="center"/>
        </w:trPr>
        <w:tc>
          <w:tcPr>
            <w:tcW w:w="7260" w:type="dxa"/>
            <w:gridSpan w:val="4"/>
            <w:shd w:val="clear" w:color="auto" w:fill="DBDBDB" w:themeFill="accent3" w:themeFillTint="66"/>
            <w:noWrap/>
            <w:vAlign w:val="center"/>
          </w:tcPr>
          <w:p w14:paraId="17CC8A7C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b/>
                <w:bCs/>
                <w:color w:val="C00000"/>
                <w:sz w:val="28"/>
                <w:szCs w:val="28"/>
                <w:rtl/>
              </w:rPr>
              <w:lastRenderedPageBreak/>
              <w:t>بيانات المبتعثين بكلية التمريض للعام الجامعي 2022/2023 طبقا لبرنامج الابتعاث</w:t>
            </w:r>
          </w:p>
        </w:tc>
      </w:tr>
      <w:tr w:rsidR="00A97FC7" w:rsidRPr="007D7B6E" w14:paraId="4A343490" w14:textId="77777777" w:rsidTr="0081595B">
        <w:trPr>
          <w:trHeight w:val="645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14:paraId="44D8C39F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برنامج الابتعاث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AD59708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العدد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F0FF9CD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ذكر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22EF1CE5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انثي</w:t>
            </w:r>
          </w:p>
        </w:tc>
      </w:tr>
      <w:tr w:rsidR="00A97FC7" w:rsidRPr="007D7B6E" w14:paraId="176A2E73" w14:textId="77777777" w:rsidTr="0081595B">
        <w:trPr>
          <w:trHeight w:val="45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FD15B11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دراسة </w:t>
            </w:r>
            <w:proofErr w:type="spellStart"/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الدكتوراة</w:t>
            </w:r>
            <w:proofErr w:type="spellEnd"/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D9F8474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A9117C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010967F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4</w:t>
            </w:r>
          </w:p>
        </w:tc>
      </w:tr>
      <w:tr w:rsidR="00A97FC7" w:rsidRPr="007D7B6E" w14:paraId="4CB63BC7" w14:textId="77777777" w:rsidTr="0081595B">
        <w:trPr>
          <w:trHeight w:val="43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F84C0FA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دراسة الماجستير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2EC1E18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4B35DE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B5E5380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7D7B6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</w:t>
            </w:r>
          </w:p>
        </w:tc>
      </w:tr>
      <w:tr w:rsidR="00A97FC7" w:rsidRPr="007D7B6E" w14:paraId="633B0F04" w14:textId="77777777" w:rsidTr="0081595B">
        <w:trPr>
          <w:trHeight w:val="34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2018D0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7030A0"/>
                <w:sz w:val="28"/>
                <w:szCs w:val="28"/>
              </w:rPr>
            </w:pPr>
            <w:r w:rsidRPr="007D7B6E">
              <w:rPr>
                <w:rFonts w:ascii="Sakkal Majalla" w:eastAsia="Times New Roman" w:hAnsi="Sakkal Majalla" w:cs="Sakkal Majalla"/>
                <w:b/>
                <w:bCs/>
                <w:color w:val="7030A0"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8649D09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7030A0"/>
                <w:sz w:val="28"/>
                <w:szCs w:val="28"/>
                <w:rtl/>
              </w:rPr>
            </w:pPr>
            <w:r w:rsidRPr="007D7B6E">
              <w:rPr>
                <w:rFonts w:ascii="Sakkal Majalla" w:eastAsia="Times New Roman" w:hAnsi="Sakkal Majalla" w:cs="Sakkal Majalla"/>
                <w:b/>
                <w:bCs/>
                <w:color w:val="7030A0"/>
                <w:sz w:val="28"/>
                <w:szCs w:val="28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E921F5" w14:textId="77777777" w:rsidR="00A97FC7" w:rsidRPr="007D7B6E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8C89CFB" w14:textId="77777777" w:rsidR="00A97FC7" w:rsidRPr="007D7B6E" w:rsidRDefault="00A97FC7" w:rsidP="0081595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14:paraId="6BBBF161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42809C8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1F2EA03E" wp14:editId="5AC6250B">
            <wp:extent cx="3902075" cy="2960915"/>
            <wp:effectExtent l="0" t="0" r="3175" b="11430"/>
            <wp:docPr id="14" name="Chart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7936D478-8CC4-0540-969B-08431100E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7DEBDC9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2F0BF494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87EB83" wp14:editId="3F62FC99">
            <wp:extent cx="3814445" cy="2532185"/>
            <wp:effectExtent l="0" t="0" r="14605" b="1905"/>
            <wp:docPr id="15" name="Chart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0827F696-3FF3-B80B-C3C3-57EA6F27BD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bidiVisual/>
        <w:tblW w:w="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40"/>
        <w:gridCol w:w="1680"/>
      </w:tblGrid>
      <w:tr w:rsidR="00A97FC7" w:rsidRPr="00EF476C" w14:paraId="7A400189" w14:textId="77777777" w:rsidTr="0081595B">
        <w:trPr>
          <w:trHeight w:val="525"/>
          <w:jc w:val="center"/>
        </w:trPr>
        <w:tc>
          <w:tcPr>
            <w:tcW w:w="5440" w:type="dxa"/>
            <w:gridSpan w:val="3"/>
            <w:shd w:val="clear" w:color="auto" w:fill="DBDBDB" w:themeFill="accent3" w:themeFillTint="66"/>
            <w:noWrap/>
            <w:vAlign w:val="bottom"/>
          </w:tcPr>
          <w:p w14:paraId="78B2B112" w14:textId="77777777" w:rsidR="00A97FC7" w:rsidRPr="00EF476C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2048FD"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sz w:val="28"/>
                <w:szCs w:val="28"/>
                <w:rtl/>
              </w:rPr>
              <w:lastRenderedPageBreak/>
              <w:t xml:space="preserve">عدد </w:t>
            </w:r>
            <w:r w:rsidRPr="002048FD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الإداريي</w:t>
            </w:r>
            <w:r w:rsidRPr="002048FD">
              <w:rPr>
                <w:rFonts w:ascii="Sakkal Majalla" w:eastAsia="Times New Roman" w:hAnsi="Sakkal Majalla" w:cs="Sakkal Majalla" w:hint="eastAsia"/>
                <w:b/>
                <w:bCs/>
                <w:color w:val="538135" w:themeColor="accent6" w:themeShade="BF"/>
                <w:sz w:val="28"/>
                <w:szCs w:val="28"/>
                <w:rtl/>
              </w:rPr>
              <w:t>ن</w:t>
            </w:r>
            <w:r w:rsidRPr="002048FD"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والموظفين بكلية التمريض في كلا من شطري النساء والرجال للعام </w:t>
            </w:r>
            <w:r w:rsidRPr="002048FD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الأكاديمي</w:t>
            </w:r>
            <w:r w:rsidRPr="002048FD"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2022/2023</w:t>
            </w:r>
          </w:p>
        </w:tc>
      </w:tr>
      <w:tr w:rsidR="00A97FC7" w:rsidRPr="00EF476C" w14:paraId="65E075C3" w14:textId="77777777" w:rsidTr="0081595B">
        <w:trPr>
          <w:trHeight w:val="525"/>
          <w:jc w:val="center"/>
        </w:trPr>
        <w:tc>
          <w:tcPr>
            <w:tcW w:w="1820" w:type="dxa"/>
            <w:shd w:val="clear" w:color="auto" w:fill="auto"/>
            <w:noWrap/>
            <w:vAlign w:val="bottom"/>
          </w:tcPr>
          <w:p w14:paraId="0487EAAC" w14:textId="77777777" w:rsidR="00A97FC7" w:rsidRPr="00EF476C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EF476C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 xml:space="preserve">رجال 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6D426C5F" w14:textId="77777777" w:rsidR="00A97FC7" w:rsidRPr="00EF476C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EF476C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 xml:space="preserve">نساء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84478F1" w14:textId="77777777" w:rsidR="00A97FC7" w:rsidRPr="00EF476C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EF476C">
              <w:rPr>
                <w:rFonts w:ascii="Sakkal Majalla" w:eastAsia="Times New Roman" w:hAnsi="Sakkal Majalla" w:cs="Sakkal Majalla"/>
                <w:b/>
                <w:bCs/>
                <w:color w:val="0070C0"/>
                <w:sz w:val="28"/>
                <w:szCs w:val="28"/>
                <w:rtl/>
              </w:rPr>
              <w:t xml:space="preserve">الإجمالي </w:t>
            </w:r>
          </w:p>
        </w:tc>
      </w:tr>
      <w:tr w:rsidR="00A97FC7" w:rsidRPr="00EF476C" w14:paraId="49FDC303" w14:textId="77777777" w:rsidTr="0081595B">
        <w:trPr>
          <w:trHeight w:val="58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F12AD3A" w14:textId="77777777" w:rsidR="00A97FC7" w:rsidRPr="00EF476C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A8C7FC9" w14:textId="77777777" w:rsidR="00A97FC7" w:rsidRPr="00EF476C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0F0348" w14:textId="77777777" w:rsidR="00A97FC7" w:rsidRPr="00EF476C" w:rsidRDefault="00A97FC7" w:rsidP="0081595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272F2C79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7C9E463" w14:textId="77777777" w:rsidR="00A97FC7" w:rsidRDefault="00A97FC7" w:rsidP="00A97FC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538144BC" wp14:editId="2136C142">
            <wp:extent cx="4572000" cy="4659923"/>
            <wp:effectExtent l="0" t="0" r="0" b="7620"/>
            <wp:docPr id="16" name="Chart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B5F294F2-FB6B-B6A9-23EC-864C5D229E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170FE86" w14:textId="77777777" w:rsidR="00472DF4" w:rsidRPr="00A97FC7" w:rsidRDefault="00472DF4" w:rsidP="00A97FC7"/>
    <w:sectPr w:rsidR="00472DF4" w:rsidRPr="00A97FC7" w:rsidSect="00C0088F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872" w:right="1152" w:bottom="1008" w:left="1152" w:header="72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0DB4" w14:textId="77777777" w:rsidR="002C6A4B" w:rsidRDefault="002C6A4B">
      <w:pPr>
        <w:spacing w:after="0" w:line="240" w:lineRule="auto"/>
      </w:pPr>
      <w:r>
        <w:separator/>
      </w:r>
    </w:p>
  </w:endnote>
  <w:endnote w:type="continuationSeparator" w:id="0">
    <w:p w14:paraId="54568632" w14:textId="77777777" w:rsidR="002C6A4B" w:rsidRDefault="002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">
    <w:charset w:val="00"/>
    <w:family w:val="swiss"/>
    <w:pitch w:val="variable"/>
    <w:sig w:usb0="800020AF" w:usb1="C000A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eo Sans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Neo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1AEB" w14:textId="2E6D3B0C" w:rsidR="00D179E3" w:rsidRDefault="00726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A5955A" wp14:editId="26D83E14">
              <wp:simplePos x="0" y="0"/>
              <wp:positionH relativeFrom="margin">
                <wp:posOffset>20404</wp:posOffset>
              </wp:positionH>
              <wp:positionV relativeFrom="paragraph">
                <wp:posOffset>-161516</wp:posOffset>
              </wp:positionV>
              <wp:extent cx="1965325" cy="294724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325" cy="2947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D12B1" w14:textId="0AE852FF" w:rsidR="003C44BD" w:rsidRPr="003C44BD" w:rsidRDefault="003C44BD" w:rsidP="003C44BD">
                          <w:pPr>
                            <w:spacing w:after="0" w:line="240" w:lineRule="auto"/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</w:pPr>
                          <w:r w:rsidRPr="003C44B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>…………………</w:t>
                          </w:r>
                          <w:r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...........</w:t>
                          </w:r>
                          <w:r w:rsidRPr="003C44B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>………….</w:t>
                          </w:r>
                          <w:r w:rsidRPr="003C44BD">
                            <w:rPr>
                              <w:rFonts w:ascii="Neo Sans" w:hAnsi="Neo Sans" w:cs="Times New Roman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المشفوعات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.6pt;margin-top:-12.7pt;width:154.7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" filled="f" stroked="f" strokeweight=".5pt">
              <v:textbox>
                <w:txbxContent>
                  <w:p w14:paraId="413D12B1" w14:textId="0AE852FF" w:rsidR="003C44BD" w:rsidRPr="003C44BD" w:rsidRDefault="003C44BD" w:rsidP="003C44BD">
                    <w:pPr>
                      <w:spacing w:after="0" w:line="240" w:lineRule="auto"/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</w:pPr>
                    <w:r w:rsidRPr="003C44BD"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>…………………</w:t>
                    </w:r>
                    <w:r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...........</w:t>
                    </w:r>
                    <w:r w:rsidRPr="003C44BD"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>………….</w:t>
                    </w:r>
                    <w:r w:rsidRPr="003C44BD">
                      <w:rPr>
                        <w:rFonts w:ascii="Neo Sans" w:hAnsi="Neo Sans" w:cs="Times New Roman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المشفوعات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B22882" wp14:editId="61E8D441">
              <wp:simplePos x="0" y="0"/>
              <wp:positionH relativeFrom="margin">
                <wp:posOffset>1822754</wp:posOffset>
              </wp:positionH>
              <wp:positionV relativeFrom="paragraph">
                <wp:posOffset>-180408</wp:posOffset>
              </wp:positionV>
              <wp:extent cx="2902585" cy="339630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2585" cy="339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64A29" w14:textId="01614031" w:rsidR="003C44BD" w:rsidRPr="003C44BD" w:rsidRDefault="00346739" w:rsidP="00BE1E3A">
                          <w:pPr>
                            <w:spacing w:after="0" w:line="240" w:lineRule="auto"/>
                            <w:jc w:val="center"/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 xml:space="preserve">14 </w:t>
                          </w:r>
                          <w:r>
                            <w:rPr>
                              <w:rFonts w:ascii="Neo Sans" w:hAnsi="Neo Sans" w:cs="Times New Roman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هـــ</w:t>
                          </w:r>
                          <w:r w:rsidR="003C44BD" w:rsidRPr="003C44B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>………………</w:t>
                          </w:r>
                          <w:r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/</w:t>
                          </w:r>
                          <w:r w:rsidR="003C44BD" w:rsidRPr="003C44B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>…</w:t>
                          </w:r>
                          <w:r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/</w:t>
                          </w:r>
                          <w:r w:rsidR="003C44BD"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...........</w:t>
                          </w:r>
                          <w:r w:rsidR="003C44BD" w:rsidRPr="003C44B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>………….</w:t>
                          </w:r>
                          <w:r w:rsidR="003C44BD" w:rsidRPr="003C44BD">
                            <w:rPr>
                              <w:rFonts w:ascii="Neo Sans" w:hAnsi="Neo Sans" w:cs="Times New Roman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ال</w:t>
                          </w:r>
                          <w:r w:rsidR="003C44BD">
                            <w:rPr>
                              <w:rFonts w:ascii="Neo Sans" w:hAnsi="Neo Sans" w:cs="Times New Roman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تاري</w:t>
                          </w:r>
                          <w:r>
                            <w:rPr>
                              <w:rFonts w:ascii="Neo Sans" w:hAnsi="Neo Sans" w:cs="Times New Roman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ــــ</w:t>
                          </w:r>
                          <w:r w:rsidR="003C44BD">
                            <w:rPr>
                              <w:rFonts w:ascii="Neo Sans" w:hAnsi="Neo Sans" w:cs="Times New Roman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خ</w:t>
                          </w:r>
                          <w:r w:rsidR="00726148"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143.5pt;margin-top:-14.2pt;width:228.5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" filled="f" stroked="f" strokeweight=".5pt">
              <v:textbox>
                <w:txbxContent>
                  <w:p w14:paraId="16564A29" w14:textId="01614031" w:rsidR="003C44BD" w:rsidRPr="003C44BD" w:rsidRDefault="00346739" w:rsidP="00BE1E3A">
                    <w:pPr>
                      <w:spacing w:after="0" w:line="240" w:lineRule="auto"/>
                      <w:jc w:val="center"/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</w:pPr>
                    <w:r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 xml:space="preserve">14 </w:t>
                    </w:r>
                    <w:r>
                      <w:rPr>
                        <w:rFonts w:ascii="Neo Sans" w:hAnsi="Neo Sans" w:cs="Times New Roman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هـــ</w:t>
                    </w:r>
                    <w:r w:rsidR="003C44BD" w:rsidRPr="003C44BD"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>………………</w:t>
                    </w:r>
                    <w:r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/</w:t>
                    </w:r>
                    <w:r w:rsidR="003C44BD" w:rsidRPr="003C44BD"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>…</w:t>
                    </w:r>
                    <w:r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/</w:t>
                    </w:r>
                    <w:r w:rsidR="003C44BD"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...........</w:t>
                    </w:r>
                    <w:r w:rsidR="003C44BD" w:rsidRPr="003C44BD"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>………….</w:t>
                    </w:r>
                    <w:r w:rsidR="003C44BD" w:rsidRPr="003C44BD">
                      <w:rPr>
                        <w:rFonts w:ascii="Neo Sans" w:hAnsi="Neo Sans" w:cs="Times New Roman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ال</w:t>
                    </w:r>
                    <w:r w:rsidR="003C44BD">
                      <w:rPr>
                        <w:rFonts w:ascii="Neo Sans" w:hAnsi="Neo Sans" w:cs="Times New Roman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تاري</w:t>
                    </w:r>
                    <w:r>
                      <w:rPr>
                        <w:rFonts w:ascii="Neo Sans" w:hAnsi="Neo Sans" w:cs="Times New Roman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ــــ</w:t>
                    </w:r>
                    <w:r w:rsidR="003C44BD">
                      <w:rPr>
                        <w:rFonts w:ascii="Neo Sans" w:hAnsi="Neo Sans" w:cs="Times New Roman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خ</w:t>
                    </w:r>
                    <w:r w:rsidR="00726148"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 xml:space="preserve">: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BCEAC1" wp14:editId="07206722">
              <wp:simplePos x="0" y="0"/>
              <wp:positionH relativeFrom="margin">
                <wp:posOffset>4346695</wp:posOffset>
              </wp:positionH>
              <wp:positionV relativeFrom="paragraph">
                <wp:posOffset>-168464</wp:posOffset>
              </wp:positionV>
              <wp:extent cx="1791335" cy="3287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335" cy="328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DC464" w14:textId="1CF9883A" w:rsidR="00346739" w:rsidRPr="003C44BD" w:rsidRDefault="00346739" w:rsidP="00BE1E3A">
                          <w:pPr>
                            <w:spacing w:after="0" w:line="240" w:lineRule="auto"/>
                            <w:jc w:val="right"/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</w:pPr>
                          <w:r w:rsidRPr="003C44B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 xml:space="preserve"> ………………</w:t>
                          </w:r>
                          <w:r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...........</w:t>
                          </w:r>
                          <w:r w:rsidRPr="003C44B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>………….</w:t>
                          </w:r>
                          <w:r>
                            <w:rPr>
                              <w:rFonts w:ascii="Neo Sans" w:hAnsi="Neo Sans" w:cs="Times New Roman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>الرقـــم</w:t>
                          </w:r>
                          <w:r>
                            <w:rPr>
                              <w:rFonts w:ascii="Neo Sans" w:hAnsi="Neo Sans" w:cs="Neo Sans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342.25pt;margin-top:-13.25pt;width:141.0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" filled="f" stroked="f" strokeweight=".5pt">
              <v:textbox>
                <w:txbxContent>
                  <w:p w14:paraId="140DC464" w14:textId="1CF9883A" w:rsidR="00346739" w:rsidRPr="003C44BD" w:rsidRDefault="00346739" w:rsidP="00BE1E3A">
                    <w:pPr>
                      <w:spacing w:after="0" w:line="240" w:lineRule="auto"/>
                      <w:jc w:val="right"/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</w:pPr>
                    <w:r w:rsidRPr="003C44BD"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 xml:space="preserve"> ………………</w:t>
                    </w:r>
                    <w:r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...........</w:t>
                    </w:r>
                    <w:r w:rsidRPr="003C44BD">
                      <w:rPr>
                        <w:rFonts w:ascii="Neo Sans" w:hAnsi="Neo Sans" w:cs="Neo Sans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>………….</w:t>
                    </w:r>
                    <w:r>
                      <w:rPr>
                        <w:rFonts w:ascii="Neo Sans" w:hAnsi="Neo Sans" w:cs="Times New Roman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>الرقـــم</w:t>
                    </w:r>
                    <w:r>
                      <w:rPr>
                        <w:rFonts w:ascii="Neo Sans" w:hAnsi="Neo Sans" w:cs="Neo Sans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 xml:space="preserve">: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03E3"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C6B039" wp14:editId="19F38B64">
              <wp:simplePos x="0" y="0"/>
              <wp:positionH relativeFrom="page">
                <wp:posOffset>0</wp:posOffset>
              </wp:positionH>
              <wp:positionV relativeFrom="paragraph">
                <wp:posOffset>171821</wp:posOffset>
              </wp:positionV>
              <wp:extent cx="7772316" cy="153711"/>
              <wp:effectExtent l="0" t="0" r="19685" b="177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316" cy="153711"/>
                      </a:xfrm>
                      <a:prstGeom prst="rect">
                        <a:avLst/>
                      </a:prstGeom>
                      <a:solidFill>
                        <a:srgbClr val="0D6735"/>
                      </a:solidFill>
                      <a:ln>
                        <a:solidFill>
                          <a:srgbClr val="317B1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13.55pt;width:612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" fillcolor="#0d6735" strokecolor="#317b19" strokeweight="1pt">
              <w10:wrap anchorx="page"/>
            </v:rect>
          </w:pict>
        </mc:Fallback>
      </mc:AlternateContent>
    </w:r>
    <w:sdt>
      <w:sdtPr>
        <w:rPr>
          <w:color w:val="000000"/>
        </w:rPr>
        <w:id w:val="149353155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59F6E" w14:textId="77777777" w:rsidR="002C6A4B" w:rsidRDefault="002C6A4B">
      <w:pPr>
        <w:spacing w:after="0" w:line="240" w:lineRule="auto"/>
      </w:pPr>
      <w:r>
        <w:separator/>
      </w:r>
    </w:p>
  </w:footnote>
  <w:footnote w:type="continuationSeparator" w:id="0">
    <w:p w14:paraId="73280C2C" w14:textId="77777777" w:rsidR="002C6A4B" w:rsidRDefault="002C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BA8A" w14:textId="60B406E5" w:rsidR="00DC7A29" w:rsidRDefault="002C6A4B">
    <w:pPr>
      <w:pStyle w:val="a5"/>
    </w:pPr>
    <w:r>
      <w:rPr>
        <w:noProof/>
      </w:rPr>
      <w:pict w14:anchorId="75797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71063" o:spid="_x0000_s2050" type="#_x0000_t75" style="position:absolute;margin-left:0;margin-top:0;width:496.55pt;height:535.3pt;z-index:-251644928;mso-position-horizontal:center;mso-position-horizontal-relative:margin;mso-position-vertical:center;mso-position-vertical-relative:margin" o:allowincell="f">
          <v:imagedata r:id="rId1" o:title="nbu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70037" w14:textId="65EE8707" w:rsidR="00D179E3" w:rsidRDefault="007A5DAD" w:rsidP="00094E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7AC2A5D" wp14:editId="37788FAF">
          <wp:simplePos x="0" y="0"/>
          <wp:positionH relativeFrom="margin">
            <wp:posOffset>2649717</wp:posOffset>
          </wp:positionH>
          <wp:positionV relativeFrom="paragraph">
            <wp:posOffset>-375234</wp:posOffset>
          </wp:positionV>
          <wp:extent cx="1040384" cy="1079676"/>
          <wp:effectExtent l="0" t="0" r="7620" b="635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28" t="12136" r="8768" b="9985"/>
                  <a:stretch/>
                </pic:blipFill>
                <pic:spPr bwMode="auto">
                  <a:xfrm>
                    <a:off x="0" y="0"/>
                    <a:ext cx="1040384" cy="1079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821346" wp14:editId="387604D4">
              <wp:simplePos x="0" y="0"/>
              <wp:positionH relativeFrom="margin">
                <wp:posOffset>-390144</wp:posOffset>
              </wp:positionH>
              <wp:positionV relativeFrom="paragraph">
                <wp:posOffset>-338963</wp:posOffset>
              </wp:positionV>
              <wp:extent cx="2743200" cy="115011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150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97D241" w14:textId="40EB672C" w:rsidR="00E75193" w:rsidRPr="007A5DAD" w:rsidRDefault="00E75193" w:rsidP="00E75193">
                          <w:pPr>
                            <w:spacing w:after="0" w:line="240" w:lineRule="auto"/>
                            <w:rPr>
                              <w:rFonts w:ascii="Neo Sans" w:hAnsi="Neo Sans" w:cs="Neo Sans"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 w:rsidRPr="007A5DA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Kingdom of Saudi Arabia</w:t>
                          </w:r>
                        </w:p>
                        <w:p w14:paraId="4641BFDD" w14:textId="636A689C" w:rsidR="00726148" w:rsidRPr="007A5DAD" w:rsidRDefault="00E75193" w:rsidP="00CF3972">
                          <w:pPr>
                            <w:spacing w:after="0" w:line="240" w:lineRule="auto"/>
                            <w:rPr>
                              <w:rFonts w:ascii="Neo Sans" w:hAnsi="Neo Sans" w:cs="Neo Sans"/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7A5DAD">
                            <w:rPr>
                              <w:rFonts w:ascii="Neo Sans" w:hAnsi="Neo Sans" w:cs="Neo Sans"/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Ministry of Education</w:t>
                          </w:r>
                        </w:p>
                        <w:p w14:paraId="0C5EB592" w14:textId="77777777" w:rsidR="0087189E" w:rsidRPr="007A5DAD" w:rsidRDefault="00E75193" w:rsidP="0087189E">
                          <w:pPr>
                            <w:spacing w:before="60" w:after="60" w:line="240" w:lineRule="auto"/>
                            <w:rPr>
                              <w:rFonts w:ascii="Neo Sans" w:hAnsi="Neo Sans" w:cs="Neo Sans"/>
                              <w:color w:val="0D6735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 w:rsidRPr="007A5DAD">
                            <w:rPr>
                              <w:rFonts w:ascii="Neo Sans" w:hAnsi="Neo Sans" w:cs="Neo Sans"/>
                              <w:color w:val="0D6735"/>
                              <w:sz w:val="18"/>
                              <w:szCs w:val="18"/>
                              <w:lang w:val="en-US"/>
                            </w:rPr>
                            <w:t>Northern Border University</w:t>
                          </w:r>
                        </w:p>
                        <w:p w14:paraId="041A778C" w14:textId="77777777" w:rsidR="00F90820" w:rsidRPr="00F90820" w:rsidRDefault="00F90820" w:rsidP="00F90820">
                          <w:pPr>
                            <w:spacing w:before="60" w:after="60" w:line="240" w:lineRule="auto"/>
                            <w:rPr>
                              <w:rFonts w:ascii="Neo Sans" w:hAnsi="Neo Sans" w:cs="Neo Sans"/>
                              <w:b/>
                              <w:bCs/>
                              <w:color w:val="F4B083" w:themeColor="accent2" w:themeTint="99"/>
                              <w:sz w:val="18"/>
                              <w:szCs w:val="18"/>
                              <w:lang w:val="en-US"/>
                            </w:rPr>
                          </w:pPr>
                          <w:r w:rsidRPr="00F90820">
                            <w:rPr>
                              <w:rFonts w:ascii="Neo Sans" w:hAnsi="Neo Sans" w:cs="Neo Sans"/>
                              <w:b/>
                              <w:bCs/>
                              <w:color w:val="F4B083" w:themeColor="accent2" w:themeTint="99"/>
                              <w:sz w:val="18"/>
                              <w:szCs w:val="18"/>
                              <w:lang w:val="en-US"/>
                            </w:rPr>
                            <w:t>Faculty of Nursing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0.7pt;margin-top:-26.7pt;width:3in;height:9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" filled="f" stroked="f" strokeweight=".5pt">
              <v:textbox>
                <w:txbxContent>
                  <w:p w14:paraId="7197D241" w14:textId="40EB672C" w:rsidR="00E75193" w:rsidRPr="007A5DAD" w:rsidRDefault="00E75193" w:rsidP="00E75193">
                    <w:pPr>
                      <w:spacing w:after="0" w:line="240" w:lineRule="auto"/>
                      <w:rPr>
                        <w:rFonts w:ascii="Neo Sans" w:hAnsi="Neo Sans" w:cs="Neo Sans"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</w:pPr>
                    <w:r w:rsidRPr="007A5DAD">
                      <w:rPr>
                        <w:rFonts w:ascii="Neo Sans" w:hAnsi="Neo Sans" w:cs="Neo Sans"/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Kingdom of Saudi Arabia</w:t>
                    </w:r>
                  </w:p>
                  <w:p w14:paraId="4641BFDD" w14:textId="636A689C" w:rsidR="00726148" w:rsidRPr="007A5DAD" w:rsidRDefault="00E75193" w:rsidP="00CF3972">
                    <w:pPr>
                      <w:spacing w:after="0" w:line="240" w:lineRule="auto"/>
                      <w:rPr>
                        <w:rFonts w:ascii="Neo Sans" w:hAnsi="Neo Sans" w:cs="Neo Sans"/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</w:pPr>
                    <w:r w:rsidRPr="007A5DAD">
                      <w:rPr>
                        <w:rFonts w:ascii="Neo Sans" w:hAnsi="Neo Sans" w:cs="Neo Sans"/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Ministry of Education</w:t>
                    </w:r>
                  </w:p>
                  <w:p w14:paraId="0C5EB592" w14:textId="77777777" w:rsidR="0087189E" w:rsidRPr="007A5DAD" w:rsidRDefault="00E75193" w:rsidP="0087189E">
                    <w:pPr>
                      <w:spacing w:before="60" w:after="60" w:line="240" w:lineRule="auto"/>
                      <w:rPr>
                        <w:rFonts w:ascii="Neo Sans" w:hAnsi="Neo Sans" w:cs="Neo Sans"/>
                        <w:color w:val="0D6735"/>
                        <w:sz w:val="18"/>
                        <w:szCs w:val="18"/>
                        <w:rtl/>
                        <w:lang w:val="en-US"/>
                      </w:rPr>
                    </w:pPr>
                    <w:r w:rsidRPr="007A5DAD">
                      <w:rPr>
                        <w:rFonts w:ascii="Neo Sans" w:hAnsi="Neo Sans" w:cs="Neo Sans"/>
                        <w:color w:val="0D6735"/>
                        <w:sz w:val="18"/>
                        <w:szCs w:val="18"/>
                        <w:lang w:val="en-US"/>
                      </w:rPr>
                      <w:t>Northern Border University</w:t>
                    </w:r>
                  </w:p>
                  <w:p w14:paraId="041A778C" w14:textId="77777777" w:rsidR="00F90820" w:rsidRPr="00F90820" w:rsidRDefault="00F90820" w:rsidP="00F90820">
                    <w:pPr>
                      <w:spacing w:before="60" w:after="60" w:line="240" w:lineRule="auto"/>
                      <w:rPr>
                        <w:rFonts w:ascii="Neo Sans" w:hAnsi="Neo Sans" w:cs="Neo Sans"/>
                        <w:b/>
                        <w:bCs/>
                        <w:color w:val="F4B083" w:themeColor="accent2" w:themeTint="99"/>
                        <w:sz w:val="18"/>
                        <w:szCs w:val="18"/>
                        <w:lang w:val="en-US"/>
                      </w:rPr>
                    </w:pPr>
                    <w:r w:rsidRPr="00F90820">
                      <w:rPr>
                        <w:rFonts w:ascii="Neo Sans" w:hAnsi="Neo Sans" w:cs="Neo Sans"/>
                        <w:b/>
                        <w:bCs/>
                        <w:color w:val="F4B083" w:themeColor="accent2" w:themeTint="99"/>
                        <w:sz w:val="18"/>
                        <w:szCs w:val="18"/>
                        <w:lang w:val="en-US"/>
                      </w:rPr>
                      <w:t>Faculty of Nursing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0FBEFA" wp14:editId="71CCD782">
              <wp:simplePos x="0" y="0"/>
              <wp:positionH relativeFrom="margin">
                <wp:posOffset>4517898</wp:posOffset>
              </wp:positionH>
              <wp:positionV relativeFrom="paragraph">
                <wp:posOffset>-354711</wp:posOffset>
              </wp:positionV>
              <wp:extent cx="2215506" cy="105842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5506" cy="10584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DBD7F6" w14:textId="481F8D01" w:rsidR="00E75193" w:rsidRPr="007A5DAD" w:rsidRDefault="00E75193" w:rsidP="00E75193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المم</w:t>
                          </w:r>
                          <w:r w:rsidR="007156FD"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ـ</w:t>
                          </w: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لكة العربية الس</w:t>
                          </w:r>
                          <w:r w:rsidR="007156FD"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ـ</w:t>
                          </w: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عودية</w:t>
                          </w:r>
                        </w:p>
                        <w:p w14:paraId="2CC0590C" w14:textId="655B9450" w:rsidR="00E75193" w:rsidRPr="007A5DAD" w:rsidRDefault="00E75193" w:rsidP="00E75193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وزارة ال</w:t>
                          </w:r>
                          <w:r w:rsidR="007156FD"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ـ</w:t>
                          </w: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تع</w:t>
                          </w:r>
                          <w:r w:rsidR="007156FD"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ـ</w:t>
                          </w: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ل</w:t>
                          </w:r>
                          <w:r w:rsidR="007156FD"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ـ</w:t>
                          </w: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ي</w:t>
                          </w:r>
                          <w:r w:rsidR="007156FD"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ـــ</w:t>
                          </w: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767171" w:themeColor="background2" w:themeShade="80"/>
                              <w:sz w:val="18"/>
                              <w:szCs w:val="18"/>
                              <w:rtl/>
                              <w:lang w:val="en-US"/>
                            </w:rPr>
                            <w:t>م</w:t>
                          </w:r>
                        </w:p>
                        <w:p w14:paraId="6081710C" w14:textId="49C00D1B" w:rsidR="00E75193" w:rsidRPr="007A5DAD" w:rsidRDefault="00E75193" w:rsidP="007F3D58">
                          <w:pPr>
                            <w:bidi/>
                            <w:spacing w:before="60" w:after="60" w:line="240" w:lineRule="auto"/>
                            <w:rPr>
                              <w:rFonts w:ascii="NeoSans" w:hAnsi="NeoSans" w:cs="Neo Sans"/>
                              <w:b/>
                              <w:bCs/>
                              <w:color w:val="0D6735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 w:rsidRPr="007A5DAD">
                            <w:rPr>
                              <w:rFonts w:ascii="NeoSans" w:hAnsi="NeoSans" w:cs="Times New Roman"/>
                              <w:b/>
                              <w:bCs/>
                              <w:color w:val="0D6735"/>
                              <w:sz w:val="18"/>
                              <w:szCs w:val="18"/>
                              <w:rtl/>
                              <w:lang w:val="en-US"/>
                            </w:rPr>
                            <w:t>جامعة الحدود الشمالية</w:t>
                          </w:r>
                        </w:p>
                        <w:p w14:paraId="67C3A564" w14:textId="16F66462" w:rsidR="00E75193" w:rsidRPr="00DA4744" w:rsidRDefault="00E75193" w:rsidP="00E75193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"/>
                              <w:b/>
                              <w:bCs/>
                              <w:color w:val="F4B083" w:themeColor="accent2" w:themeTint="99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 w:rsidRPr="00DA4744">
                            <w:rPr>
                              <w:rFonts w:ascii="NeoSans" w:hAnsi="NeoSans" w:cs="Times New Roman"/>
                              <w:b/>
                              <w:bCs/>
                              <w:color w:val="F4B083" w:themeColor="accent2" w:themeTint="99"/>
                              <w:sz w:val="18"/>
                              <w:szCs w:val="18"/>
                              <w:rtl/>
                              <w:lang w:val="en-US"/>
                            </w:rPr>
                            <w:t>كلية ال</w:t>
                          </w:r>
                          <w:r w:rsidR="00F90820" w:rsidRPr="00DA4744">
                            <w:rPr>
                              <w:rFonts w:ascii="NeoSans" w:hAnsi="NeoSans" w:cs="Times New Roman" w:hint="cs"/>
                              <w:b/>
                              <w:bCs/>
                              <w:color w:val="F4B083" w:themeColor="accent2" w:themeTint="99"/>
                              <w:sz w:val="18"/>
                              <w:szCs w:val="18"/>
                              <w:rtl/>
                              <w:lang w:val="en-US"/>
                            </w:rPr>
                            <w:t>تمريض</w:t>
                          </w:r>
                        </w:p>
                        <w:p w14:paraId="2654D218" w14:textId="4A752EA6" w:rsidR="00674056" w:rsidRPr="00DA4744" w:rsidRDefault="00674056" w:rsidP="00511679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"/>
                              <w:b/>
                              <w:bCs/>
                              <w:color w:val="F4B083" w:themeColor="accent2" w:themeTint="99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5.75pt;margin-top:-27.95pt;width:174.45pt;height: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" filled="f" stroked="f" strokeweight=".5pt">
              <v:textbox>
                <w:txbxContent>
                  <w:p w14:paraId="5DDBD7F6" w14:textId="481F8D01" w:rsidR="00E75193" w:rsidRPr="007A5DAD" w:rsidRDefault="00E75193" w:rsidP="00E75193">
                    <w:pPr>
                      <w:bidi/>
                      <w:spacing w:after="0" w:line="240" w:lineRule="auto"/>
                      <w:rPr>
                        <w:rFonts w:ascii="NeoSans" w:hAnsi="NeoSans" w:cs="Neo Sans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</w:pP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المم</w:t>
                    </w:r>
                    <w:r w:rsidR="007156FD"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ـ</w:t>
                    </w: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لكة العربية الس</w:t>
                    </w:r>
                    <w:r w:rsidR="007156FD"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ـ</w:t>
                    </w: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عودية</w:t>
                    </w:r>
                  </w:p>
                  <w:p w14:paraId="2CC0590C" w14:textId="655B9450" w:rsidR="00E75193" w:rsidRPr="007A5DAD" w:rsidRDefault="00E75193" w:rsidP="00E75193">
                    <w:pPr>
                      <w:bidi/>
                      <w:spacing w:after="0" w:line="240" w:lineRule="auto"/>
                      <w:rPr>
                        <w:rFonts w:ascii="NeoSans" w:hAnsi="NeoSans" w:cs="Neo Sans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</w:pP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وزارة ال</w:t>
                    </w:r>
                    <w:r w:rsidR="007156FD"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ـ</w:t>
                    </w: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تع</w:t>
                    </w:r>
                    <w:r w:rsidR="007156FD"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ـ</w:t>
                    </w: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ل</w:t>
                    </w:r>
                    <w:r w:rsidR="007156FD"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ـ</w:t>
                    </w: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ي</w:t>
                    </w:r>
                    <w:r w:rsidR="007156FD"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ـــ</w:t>
                    </w:r>
                    <w:r w:rsidRPr="007A5DAD">
                      <w:rPr>
                        <w:rFonts w:ascii="NeoSans" w:hAnsi="NeoSans" w:cs="Times New Roman"/>
                        <w:b/>
                        <w:bCs/>
                        <w:color w:val="767171" w:themeColor="background2" w:themeShade="80"/>
                        <w:sz w:val="18"/>
                        <w:szCs w:val="18"/>
                        <w:rtl/>
                        <w:lang w:val="en-US"/>
                      </w:rPr>
                      <w:t>م</w:t>
                    </w:r>
                  </w:p>
                  <w:p w14:paraId="6081710C" w14:textId="49C00D1B" w:rsidR="00E75193" w:rsidRPr="007A5DAD" w:rsidRDefault="00E75193" w:rsidP="007F3D58">
                    <w:pPr>
                      <w:bidi/>
                      <w:spacing w:before="60" w:after="60" w:line="240" w:lineRule="auto"/>
                      <w:rPr>
                        <w:rFonts w:ascii="NeoSans" w:hAnsi="NeoSans" w:cs="Neo Sans"/>
                        <w:b/>
                        <w:bCs/>
                        <w:color w:val="0D6735"/>
                        <w:sz w:val="18"/>
                        <w:szCs w:val="18"/>
                        <w:rtl/>
                        <w:lang w:val="en-US"/>
                      </w:rPr>
                    </w:pPr>
                    <w:r w:rsidRPr="007A5DAD">
                      <w:rPr>
                        <w:rFonts w:ascii="NeoSans" w:hAnsi="NeoSans" w:cs="Times New Roman"/>
                        <w:b/>
                        <w:bCs/>
                        <w:color w:val="0D6735"/>
                        <w:sz w:val="18"/>
                        <w:szCs w:val="18"/>
                        <w:rtl/>
                        <w:lang w:val="en-US"/>
                      </w:rPr>
                      <w:t>جامعة الحدود الشمالية</w:t>
                    </w:r>
                  </w:p>
                  <w:p w14:paraId="67C3A564" w14:textId="16F66462" w:rsidR="00E75193" w:rsidRPr="00DA4744" w:rsidRDefault="00E75193" w:rsidP="00E75193">
                    <w:pPr>
                      <w:bidi/>
                      <w:spacing w:after="0" w:line="240" w:lineRule="auto"/>
                      <w:rPr>
                        <w:rFonts w:ascii="NeoSans" w:hAnsi="NeoSans" w:cs="Neo Sans"/>
                        <w:b/>
                        <w:bCs/>
                        <w:color w:val="F4B083" w:themeColor="accent2" w:themeTint="99"/>
                        <w:sz w:val="18"/>
                        <w:szCs w:val="18"/>
                        <w:rtl/>
                        <w:lang w:val="en-US"/>
                      </w:rPr>
                    </w:pPr>
                    <w:r w:rsidRPr="00DA4744">
                      <w:rPr>
                        <w:rFonts w:ascii="NeoSans" w:hAnsi="NeoSans" w:cs="Times New Roman"/>
                        <w:b/>
                        <w:bCs/>
                        <w:color w:val="F4B083" w:themeColor="accent2" w:themeTint="99"/>
                        <w:sz w:val="18"/>
                        <w:szCs w:val="18"/>
                        <w:rtl/>
                        <w:lang w:val="en-US"/>
                      </w:rPr>
                      <w:t>كلية ال</w:t>
                    </w:r>
                    <w:r w:rsidR="00F90820" w:rsidRPr="00DA4744">
                      <w:rPr>
                        <w:rFonts w:ascii="NeoSans" w:hAnsi="NeoSans" w:cs="Times New Roman" w:hint="cs"/>
                        <w:b/>
                        <w:bCs/>
                        <w:color w:val="F4B083" w:themeColor="accent2" w:themeTint="99"/>
                        <w:sz w:val="18"/>
                        <w:szCs w:val="18"/>
                        <w:rtl/>
                        <w:lang w:val="en-US"/>
                      </w:rPr>
                      <w:t>تمريض</w:t>
                    </w:r>
                  </w:p>
                  <w:p w14:paraId="2654D218" w14:textId="4A752EA6" w:rsidR="00674056" w:rsidRPr="00DA4744" w:rsidRDefault="00674056" w:rsidP="00511679">
                    <w:pPr>
                      <w:bidi/>
                      <w:spacing w:after="0" w:line="240" w:lineRule="auto"/>
                      <w:rPr>
                        <w:rFonts w:ascii="NeoSans" w:hAnsi="NeoSans" w:cs="Neo Sans"/>
                        <w:b/>
                        <w:bCs/>
                        <w:color w:val="F4B083" w:themeColor="accent2" w:themeTint="99"/>
                        <w:sz w:val="18"/>
                        <w:szCs w:val="18"/>
                        <w:rtl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C6A4B">
      <w:rPr>
        <w:noProof/>
      </w:rPr>
      <w:pict w14:anchorId="5E9FF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71064" o:spid="_x0000_s2051" type="#_x0000_t75" style="position:absolute;margin-left:0;margin-top:0;width:496.55pt;height:535.3pt;z-index:-251643904;mso-position-horizontal:center;mso-position-horizontal-relative:margin;mso-position-vertical:center;mso-position-vertical-relative:margin" o:allowincell="f">
          <v:imagedata r:id="rId2" o:title="nbu 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D666" w14:textId="3CC87187" w:rsidR="00DC7A29" w:rsidRDefault="002C6A4B">
    <w:pPr>
      <w:pStyle w:val="a5"/>
    </w:pPr>
    <w:r>
      <w:rPr>
        <w:noProof/>
      </w:rPr>
      <w:pict w14:anchorId="70B81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71062" o:spid="_x0000_s2049" type="#_x0000_t75" style="position:absolute;margin-left:0;margin-top:0;width:496.55pt;height:535.3pt;z-index:-251645952;mso-position-horizontal:center;mso-position-horizontal-relative:margin;mso-position-vertical:center;mso-position-vertical-relative:margin" o:allowincell="f">
          <v:imagedata r:id="rId1" o:title="nbu 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526"/>
    <w:multiLevelType w:val="hybridMultilevel"/>
    <w:tmpl w:val="30A20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F41"/>
    <w:multiLevelType w:val="hybridMultilevel"/>
    <w:tmpl w:val="6AA4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2B5"/>
    <w:multiLevelType w:val="hybridMultilevel"/>
    <w:tmpl w:val="B570F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7031"/>
    <w:multiLevelType w:val="hybridMultilevel"/>
    <w:tmpl w:val="BCA6B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4E84"/>
    <w:multiLevelType w:val="hybridMultilevel"/>
    <w:tmpl w:val="A8D8E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716"/>
    <w:multiLevelType w:val="hybridMultilevel"/>
    <w:tmpl w:val="97D09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1CFE"/>
    <w:multiLevelType w:val="hybridMultilevel"/>
    <w:tmpl w:val="FF668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9CF"/>
    <w:multiLevelType w:val="hybridMultilevel"/>
    <w:tmpl w:val="6AA4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6D50"/>
    <w:multiLevelType w:val="hybridMultilevel"/>
    <w:tmpl w:val="E8C09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657A2"/>
    <w:multiLevelType w:val="hybridMultilevel"/>
    <w:tmpl w:val="5FBAE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449E"/>
    <w:multiLevelType w:val="hybridMultilevel"/>
    <w:tmpl w:val="BCA6B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025DB"/>
    <w:multiLevelType w:val="hybridMultilevel"/>
    <w:tmpl w:val="1A209888"/>
    <w:lvl w:ilvl="0" w:tplc="381281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279E2"/>
    <w:multiLevelType w:val="hybridMultilevel"/>
    <w:tmpl w:val="B7608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958A8"/>
    <w:multiLevelType w:val="hybridMultilevel"/>
    <w:tmpl w:val="FD3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CB6"/>
    <w:multiLevelType w:val="hybridMultilevel"/>
    <w:tmpl w:val="08F4E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DF5"/>
    <w:multiLevelType w:val="hybridMultilevel"/>
    <w:tmpl w:val="657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070EC"/>
    <w:multiLevelType w:val="hybridMultilevel"/>
    <w:tmpl w:val="272AC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E7101"/>
    <w:multiLevelType w:val="multilevel"/>
    <w:tmpl w:val="E9445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1BC0062"/>
    <w:multiLevelType w:val="hybridMultilevel"/>
    <w:tmpl w:val="CC4AD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D4A0C"/>
    <w:multiLevelType w:val="hybridMultilevel"/>
    <w:tmpl w:val="56BA8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11040"/>
    <w:multiLevelType w:val="hybridMultilevel"/>
    <w:tmpl w:val="F4E0B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844CF"/>
    <w:multiLevelType w:val="hybridMultilevel"/>
    <w:tmpl w:val="8BE66092"/>
    <w:lvl w:ilvl="0" w:tplc="53E02C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633FB"/>
    <w:multiLevelType w:val="hybridMultilevel"/>
    <w:tmpl w:val="C8922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6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0"/>
  </w:num>
  <w:num w:numId="17">
    <w:abstractNumId w:val="22"/>
  </w:num>
  <w:num w:numId="18">
    <w:abstractNumId w:val="4"/>
  </w:num>
  <w:num w:numId="19">
    <w:abstractNumId w:val="8"/>
  </w:num>
  <w:num w:numId="20">
    <w:abstractNumId w:val="9"/>
  </w:num>
  <w:num w:numId="21">
    <w:abstractNumId w:val="1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E3"/>
    <w:rsid w:val="000537B6"/>
    <w:rsid w:val="00094E8D"/>
    <w:rsid w:val="000C550F"/>
    <w:rsid w:val="000C6B07"/>
    <w:rsid w:val="000C7530"/>
    <w:rsid w:val="00102E67"/>
    <w:rsid w:val="00135280"/>
    <w:rsid w:val="00152F61"/>
    <w:rsid w:val="0015721F"/>
    <w:rsid w:val="00195F39"/>
    <w:rsid w:val="001A6344"/>
    <w:rsid w:val="001C4384"/>
    <w:rsid w:val="001D608D"/>
    <w:rsid w:val="001E72FC"/>
    <w:rsid w:val="001F1845"/>
    <w:rsid w:val="00283FD8"/>
    <w:rsid w:val="002C6A4B"/>
    <w:rsid w:val="002C6BF3"/>
    <w:rsid w:val="00336901"/>
    <w:rsid w:val="00346739"/>
    <w:rsid w:val="003C15BF"/>
    <w:rsid w:val="003C44BD"/>
    <w:rsid w:val="003C4A10"/>
    <w:rsid w:val="003D3F1F"/>
    <w:rsid w:val="003E534F"/>
    <w:rsid w:val="00426C0B"/>
    <w:rsid w:val="00453E1C"/>
    <w:rsid w:val="004679D1"/>
    <w:rsid w:val="00472DF4"/>
    <w:rsid w:val="00477881"/>
    <w:rsid w:val="0048509B"/>
    <w:rsid w:val="004A1915"/>
    <w:rsid w:val="004B2CF9"/>
    <w:rsid w:val="004C4800"/>
    <w:rsid w:val="004E392B"/>
    <w:rsid w:val="004F6F71"/>
    <w:rsid w:val="00511679"/>
    <w:rsid w:val="0052178B"/>
    <w:rsid w:val="005229AC"/>
    <w:rsid w:val="00531D93"/>
    <w:rsid w:val="00566BAA"/>
    <w:rsid w:val="005D36B4"/>
    <w:rsid w:val="005E0FEE"/>
    <w:rsid w:val="006301AA"/>
    <w:rsid w:val="00636167"/>
    <w:rsid w:val="00641D3E"/>
    <w:rsid w:val="00674056"/>
    <w:rsid w:val="00677AD4"/>
    <w:rsid w:val="00690662"/>
    <w:rsid w:val="007156FD"/>
    <w:rsid w:val="00726148"/>
    <w:rsid w:val="00727ECA"/>
    <w:rsid w:val="007775CA"/>
    <w:rsid w:val="00795D68"/>
    <w:rsid w:val="007A5DAD"/>
    <w:rsid w:val="007F3D58"/>
    <w:rsid w:val="00807B2C"/>
    <w:rsid w:val="00807FC3"/>
    <w:rsid w:val="0081422C"/>
    <w:rsid w:val="00833D8A"/>
    <w:rsid w:val="00841FAB"/>
    <w:rsid w:val="00853B45"/>
    <w:rsid w:val="0087189E"/>
    <w:rsid w:val="00937BD4"/>
    <w:rsid w:val="00955917"/>
    <w:rsid w:val="0096253E"/>
    <w:rsid w:val="00975BAB"/>
    <w:rsid w:val="009F1384"/>
    <w:rsid w:val="00A14927"/>
    <w:rsid w:val="00A157C7"/>
    <w:rsid w:val="00A33C1D"/>
    <w:rsid w:val="00A41B98"/>
    <w:rsid w:val="00A41C87"/>
    <w:rsid w:val="00A50462"/>
    <w:rsid w:val="00A66E0F"/>
    <w:rsid w:val="00A97FC7"/>
    <w:rsid w:val="00AE0046"/>
    <w:rsid w:val="00AF5D79"/>
    <w:rsid w:val="00AF7240"/>
    <w:rsid w:val="00B00E7E"/>
    <w:rsid w:val="00B21B6C"/>
    <w:rsid w:val="00B35A71"/>
    <w:rsid w:val="00B74724"/>
    <w:rsid w:val="00B82131"/>
    <w:rsid w:val="00B92403"/>
    <w:rsid w:val="00B97526"/>
    <w:rsid w:val="00BE1E3A"/>
    <w:rsid w:val="00C0088F"/>
    <w:rsid w:val="00C7520E"/>
    <w:rsid w:val="00CA1693"/>
    <w:rsid w:val="00CA310E"/>
    <w:rsid w:val="00CE1828"/>
    <w:rsid w:val="00CF3972"/>
    <w:rsid w:val="00D179E3"/>
    <w:rsid w:val="00D57DF8"/>
    <w:rsid w:val="00D75E56"/>
    <w:rsid w:val="00DA4744"/>
    <w:rsid w:val="00DC7A29"/>
    <w:rsid w:val="00E22A68"/>
    <w:rsid w:val="00E269A2"/>
    <w:rsid w:val="00E44E84"/>
    <w:rsid w:val="00E62F0A"/>
    <w:rsid w:val="00E75193"/>
    <w:rsid w:val="00EB5918"/>
    <w:rsid w:val="00EC0C76"/>
    <w:rsid w:val="00EC67EE"/>
    <w:rsid w:val="00EE79EA"/>
    <w:rsid w:val="00EF6D32"/>
    <w:rsid w:val="00F066D5"/>
    <w:rsid w:val="00F273E3"/>
    <w:rsid w:val="00F35DA6"/>
    <w:rsid w:val="00F90820"/>
    <w:rsid w:val="00FD03E3"/>
    <w:rsid w:val="00FE38E0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AB8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01"/>
  </w:style>
  <w:style w:type="paragraph" w:styleId="1">
    <w:name w:val="heading 1"/>
    <w:basedOn w:val="a"/>
    <w:next w:val="a"/>
    <w:uiPriority w:val="9"/>
    <w:qFormat/>
    <w:rsid w:val="00B97526"/>
    <w:pPr>
      <w:keepNext/>
      <w:keepLines/>
      <w:bidi/>
      <w:spacing w:before="480" w:after="120"/>
      <w:jc w:val="center"/>
      <w:outlineLvl w:val="0"/>
    </w:pPr>
    <w:rPr>
      <w:rFonts w:ascii="Sakkal Majalla" w:hAnsi="Sakkal Majalla" w:cs="Sakkal Majalla"/>
      <w:b/>
      <w:color w:val="538135" w:themeColor="accent6" w:themeShade="BF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5D8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93939"/>
  </w:style>
  <w:style w:type="paragraph" w:styleId="a6">
    <w:name w:val="footer"/>
    <w:basedOn w:val="a"/>
    <w:link w:val="Char0"/>
    <w:uiPriority w:val="99"/>
    <w:unhideWhenUsed/>
    <w:rsid w:val="0079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93939"/>
  </w:style>
  <w:style w:type="table" w:styleId="a7">
    <w:name w:val="Table Grid"/>
    <w:basedOn w:val="a1"/>
    <w:uiPriority w:val="39"/>
    <w:rsid w:val="0079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66EC3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C37A5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styleId="Hyperlink">
    <w:name w:val="Hyperlink"/>
    <w:basedOn w:val="a0"/>
    <w:uiPriority w:val="99"/>
    <w:unhideWhenUsed/>
    <w:rsid w:val="00A149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4927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0462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01"/>
  </w:style>
  <w:style w:type="paragraph" w:styleId="1">
    <w:name w:val="heading 1"/>
    <w:basedOn w:val="a"/>
    <w:next w:val="a"/>
    <w:uiPriority w:val="9"/>
    <w:qFormat/>
    <w:rsid w:val="00B97526"/>
    <w:pPr>
      <w:keepNext/>
      <w:keepLines/>
      <w:bidi/>
      <w:spacing w:before="480" w:after="120"/>
      <w:jc w:val="center"/>
      <w:outlineLvl w:val="0"/>
    </w:pPr>
    <w:rPr>
      <w:rFonts w:ascii="Sakkal Majalla" w:hAnsi="Sakkal Majalla" w:cs="Sakkal Majalla"/>
      <w:b/>
      <w:color w:val="538135" w:themeColor="accent6" w:themeShade="BF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5D8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93939"/>
  </w:style>
  <w:style w:type="paragraph" w:styleId="a6">
    <w:name w:val="footer"/>
    <w:basedOn w:val="a"/>
    <w:link w:val="Char0"/>
    <w:uiPriority w:val="99"/>
    <w:unhideWhenUsed/>
    <w:rsid w:val="0079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93939"/>
  </w:style>
  <w:style w:type="table" w:styleId="a7">
    <w:name w:val="Table Grid"/>
    <w:basedOn w:val="a1"/>
    <w:uiPriority w:val="39"/>
    <w:rsid w:val="0079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66EC3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C37A5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styleId="Hyperlink">
    <w:name w:val="Hyperlink"/>
    <w:basedOn w:val="a0"/>
    <w:uiPriority w:val="99"/>
    <w:unhideWhenUsed/>
    <w:rsid w:val="00A149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4927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0462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reid\OneDrive\Desktop\&#1575;&#1604;&#1575;&#1581;&#1589;&#1575;&#1610;&#1620;&#1610;&#1575;&#1578;%20&#1575;&#1604;&#1582;&#1575;&#1589;&#1577;%20&#1576;&#1575;&#1604;&#1591;&#1604;&#1576;&#1577;%20&#1608;&#1575;&#1593;&#1590;&#1575;&#1569;%20&#1607;&#1610;&#1610;&#1620;&#1577;%20&#1575;&#1604;&#1578;&#1583;&#1585;&#1610;&#1587;%20&#1576;&#1575;&#1604;&#1603;&#1604;&#1610;&#15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b="1">
                <a:solidFill>
                  <a:schemeClr val="accent3">
                    <a:lumMod val="50000"/>
                  </a:schemeClr>
                </a:solidFill>
                <a:latin typeface="Sakkal Majalla" panose="02000000000000000000" pitchFamily="2" charset="-78"/>
                <a:cs typeface="Sakkal Majalla" panose="02000000000000000000" pitchFamily="2" charset="-78"/>
              </a:rPr>
              <a:t>اعداد الطلاب والطالبات</a:t>
            </a:r>
            <a:endParaRPr lang="en-US" b="1">
              <a:solidFill>
                <a:schemeClr val="accent3">
                  <a:lumMod val="50000"/>
                </a:schemeClr>
              </a:solidFill>
              <a:latin typeface="Sakkal Majalla" panose="02000000000000000000" pitchFamily="2" charset="-78"/>
              <a:cs typeface="Sakkal Majalla" panose="020000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طلاب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الاولي </c:v>
                </c:pt>
                <c:pt idx="1">
                  <c:v>الثانية</c:v>
                </c:pt>
                <c:pt idx="2">
                  <c:v>الثالثة</c:v>
                </c:pt>
                <c:pt idx="3">
                  <c:v>الرابعة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78</c:v>
                </c:pt>
                <c:pt idx="1">
                  <c:v>43</c:v>
                </c:pt>
                <c:pt idx="2">
                  <c:v>32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37-4CF1-985D-E07D544FE6C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طالبات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الاولي </c:v>
                </c:pt>
                <c:pt idx="1">
                  <c:v>الثانية</c:v>
                </c:pt>
                <c:pt idx="2">
                  <c:v>الثالثة</c:v>
                </c:pt>
                <c:pt idx="3">
                  <c:v>الرابعة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94</c:v>
                </c:pt>
                <c:pt idx="1">
                  <c:v>75</c:v>
                </c:pt>
                <c:pt idx="2">
                  <c:v>52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37-4CF1-985D-E07D544FE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3052416"/>
        <c:axId val="403053952"/>
        <c:axId val="0"/>
      </c:bar3DChart>
      <c:catAx>
        <c:axId val="40305241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3">
                    <a:lumMod val="7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ar-SA"/>
          </a:p>
        </c:txPr>
        <c:crossAx val="403053952"/>
        <c:crosses val="autoZero"/>
        <c:auto val="1"/>
        <c:lblAlgn val="ctr"/>
        <c:lblOffset val="100"/>
        <c:noMultiLvlLbl val="0"/>
      </c:catAx>
      <c:valAx>
        <c:axId val="40305395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40305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ar-S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92D050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SA">
                <a:solidFill>
                  <a:srgbClr val="92D050"/>
                </a:solidFill>
                <a:latin typeface="Sakkal Majalla" panose="02000000000000000000" pitchFamily="2" charset="-78"/>
                <a:cs typeface="Sakkal Majalla" panose="02000000000000000000" pitchFamily="2" charset="-78"/>
              </a:rPr>
              <a:t>إجمالي الطلبة لكل سنة</a:t>
            </a:r>
            <a:endParaRPr lang="en-US">
              <a:solidFill>
                <a:srgbClr val="92D050"/>
              </a:solidFill>
              <a:latin typeface="Sakkal Majalla" panose="02000000000000000000" pitchFamily="2" charset="-78"/>
              <a:cs typeface="Sakkal Majalla" panose="020000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3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39-4613-B11A-8D3B40CAF50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39-4613-B11A-8D3B40CAF50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39-4613-B11A-8D3B40CAF50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39-4613-B11A-8D3B40CAF50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39-4613-B11A-8D3B40CAF5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D39-4613-B11A-8D3B40CAF5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D39-4613-B11A-8D3B40CAF5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D39-4613-B11A-8D3B40CAF5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الاولي </c:v>
                </c:pt>
                <c:pt idx="1">
                  <c:v>الثانية</c:v>
                </c:pt>
                <c:pt idx="2">
                  <c:v>الثالثة</c:v>
                </c:pt>
                <c:pt idx="3">
                  <c:v>الرابعة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172</c:v>
                </c:pt>
                <c:pt idx="1">
                  <c:v>118</c:v>
                </c:pt>
                <c:pt idx="2">
                  <c:v>84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D39-4613-B11A-8D3B40CAF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ar-S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3">
                    <a:lumMod val="7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SA" b="1">
                <a:solidFill>
                  <a:schemeClr val="accent3">
                    <a:lumMod val="75000"/>
                  </a:schemeClr>
                </a:solidFill>
                <a:latin typeface="Sakkal Majalla" panose="02000000000000000000" pitchFamily="2" charset="-78"/>
                <a:cs typeface="Sakkal Majalla" panose="02000000000000000000" pitchFamily="2" charset="-78"/>
              </a:rPr>
              <a:t>اعداد الطلبة المتوقع تخرجهم  بكلية التمريض للعام الجامعي 2022/2023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3"/>
          <c:order val="0"/>
          <c:tx>
            <c:strRef>
              <c:f>Sheet2!$E$35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611090280381619E-2"/>
                  <c:y val="-2.9254022428083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3A1-4F60-8C4D-498F898D5DC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881889763779526E-2"/>
                  <c:y val="-1.9502681618722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A1-4F60-8C4D-498F898D5DC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765487647377411E-2"/>
                  <c:y val="-2.2753128555176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3A1-4F60-8C4D-498F898D5DC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Sheet2!$A$36:$A$38</c:f>
              <c:strCache>
                <c:ptCount val="3"/>
                <c:pt idx="0">
                  <c:v>الفصل الدراسي الثالث  الحالي </c:v>
                </c:pt>
                <c:pt idx="1">
                  <c:v>الفصل الصيفي </c:v>
                </c:pt>
                <c:pt idx="2">
                  <c:v>الفصل الدراسي الأول للعام الجامعي 2023/2024</c:v>
                </c:pt>
              </c:strCache>
            </c:strRef>
          </c:cat>
          <c:val>
            <c:numRef>
              <c:f>Sheet2!$E$36:$E$38</c:f>
              <c:numCache>
                <c:formatCode>General</c:formatCode>
                <c:ptCount val="3"/>
                <c:pt idx="0">
                  <c:v>49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A1-4F60-8C4D-498F898D5D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489707776"/>
        <c:axId val="489709568"/>
        <c:axId val="40305958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Sheet2!$B$35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Sheet2!$A$36:$A$38</c15:sqref>
                        </c15:formulaRef>
                      </c:ext>
                    </c:extLst>
                    <c:strCache>
                      <c:ptCount val="3"/>
                      <c:pt idx="0">
                        <c:v>الفصل الدراسي الثالث  الحالي </c:v>
                      </c:pt>
                      <c:pt idx="1">
                        <c:v>الفصل الصيفي </c:v>
                      </c:pt>
                      <c:pt idx="2">
                        <c:v>الفصل الدراسي الأول للعام الجامعي 2023/2024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Sheet2!$B$36:$B$38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4-63A1-4F60-8C4D-498F898D5DC6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Sheet2!$C$35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Sheet2!$A$36:$A$38</c15:sqref>
                        </c15:formulaRef>
                      </c:ext>
                    </c:extLst>
                    <c:strCache>
                      <c:ptCount val="3"/>
                      <c:pt idx="0">
                        <c:v>الفصل الدراسي الثالث  الحالي </c:v>
                      </c:pt>
                      <c:pt idx="1">
                        <c:v>الفصل الصيفي </c:v>
                      </c:pt>
                      <c:pt idx="2">
                        <c:v>الفصل الدراسي الأول للعام الجامعي 2023/2024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Sheet2!$C$36:$C$38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63A1-4F60-8C4D-498F898D5DC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Sheet2!$D$35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Sheet2!$A$36:$A$38</c15:sqref>
                        </c15:formulaRef>
                      </c:ext>
                    </c:extLst>
                    <c:strCache>
                      <c:ptCount val="3"/>
                      <c:pt idx="0">
                        <c:v>الفصل الدراسي الثالث  الحالي </c:v>
                      </c:pt>
                      <c:pt idx="1">
                        <c:v>الفصل الصيفي </c:v>
                      </c:pt>
                      <c:pt idx="2">
                        <c:v>الفصل الدراسي الأول للعام الجامعي 2023/2024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Sheet2!$D$36:$D$38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6-63A1-4F60-8C4D-498F898D5DC6}"/>
                  </c:ext>
                </c:extLst>
              </c15:ser>
            </c15:filteredBarSeries>
          </c:ext>
        </c:extLst>
      </c:bar3DChart>
      <c:catAx>
        <c:axId val="48970777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ar-SA"/>
          </a:p>
        </c:txPr>
        <c:crossAx val="489709568"/>
        <c:crosses val="autoZero"/>
        <c:auto val="1"/>
        <c:lblAlgn val="ctr"/>
        <c:lblOffset val="100"/>
        <c:noMultiLvlLbl val="0"/>
      </c:catAx>
      <c:valAx>
        <c:axId val="48970956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ar-SA"/>
          </a:p>
        </c:txPr>
        <c:crossAx val="489707776"/>
        <c:crosses val="autoZero"/>
        <c:crossBetween val="between"/>
      </c:valAx>
      <c:serAx>
        <c:axId val="403059584"/>
        <c:scaling>
          <c:orientation val="minMax"/>
        </c:scaling>
        <c:delete val="1"/>
        <c:axPos val="b"/>
        <c:majorTickMark val="none"/>
        <c:minorTickMark val="none"/>
        <c:tickLblPos val="nextTo"/>
        <c:crossAx val="48970956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SA" b="1">
                <a:solidFill>
                  <a:schemeClr val="accent6">
                    <a:lumMod val="75000"/>
                  </a:schemeClr>
                </a:solidFill>
                <a:latin typeface="Sakkal Majalla" panose="02000000000000000000" pitchFamily="2" charset="-78"/>
                <a:cs typeface="Sakkal Majalla" panose="02000000000000000000" pitchFamily="2" charset="-78"/>
              </a:rPr>
              <a:t>عدد خريجين كلية التمريض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Sheet2!$B$65</c:f>
              <c:strCache>
                <c:ptCount val="1"/>
                <c:pt idx="0">
                  <c:v>العدد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70-44E2-8E61-51CBF4261A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70-44E2-8E61-51CBF4261A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70-44E2-8E61-51CBF4261A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Sheet2!$A$66:$A$68</c:f>
              <c:strCache>
                <c:ptCount val="3"/>
                <c:pt idx="0">
                  <c:v>2021/2022</c:v>
                </c:pt>
                <c:pt idx="1">
                  <c:v>2020/2021</c:v>
                </c:pt>
                <c:pt idx="2">
                  <c:v>2020/2019</c:v>
                </c:pt>
              </c:strCache>
            </c:strRef>
          </c:cat>
          <c:val>
            <c:numRef>
              <c:f>Sheet2!$B$66:$B$68</c:f>
              <c:numCache>
                <c:formatCode>General</c:formatCode>
                <c:ptCount val="3"/>
                <c:pt idx="0">
                  <c:v>43</c:v>
                </c:pt>
                <c:pt idx="1">
                  <c:v>44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970-44E2-8E61-51CBF4261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ar-S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rgbClr val="0070C0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SA" sz="1800" b="1">
                <a:solidFill>
                  <a:schemeClr val="accent6">
                    <a:lumMod val="75000"/>
                  </a:schemeClr>
                </a:solidFill>
                <a:effectLst/>
                <a:latin typeface="Sakkal Majalla" panose="02000000000000000000" pitchFamily="2" charset="-78"/>
                <a:cs typeface="Sakkal Majalla" panose="02000000000000000000" pitchFamily="2" charset="-78"/>
              </a:rPr>
              <a:t>أعضاء هيئة التدريس بكلية التمريض طبقا للرتبة الاكاديمية للعام الجامعي 2022/2023</a:t>
            </a:r>
            <a:endParaRPr lang="en-US" sz="1800">
              <a:solidFill>
                <a:schemeClr val="accent6">
                  <a:lumMod val="75000"/>
                </a:schemeClr>
              </a:solidFill>
              <a:effectLst/>
              <a:latin typeface="Sakkal Majalla" panose="02000000000000000000" pitchFamily="2" charset="-78"/>
              <a:cs typeface="Sakkal Majalla" panose="020000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Sheet2!$A$88</c:f>
              <c:strCache>
                <c:ptCount val="1"/>
                <c:pt idx="0">
                  <c:v>العدد</c:v>
                </c:pt>
              </c:strCache>
            </c:strRef>
          </c:tx>
          <c:spPr>
            <a:gradFill rotWithShape="1">
              <a:gsLst>
                <a:gs pos="31000">
                  <a:schemeClr val="accent3">
                    <a:lumMod val="60000"/>
                    <a:lumOff val="40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2129333661175133E-2"/>
                  <c:y val="-7.8048780487804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B6C-4682-8AD4-F32FB536079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21151035122331E-2"/>
                  <c:y val="-7.8048780487804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B6C-4682-8AD4-F32FB536079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670518809933611E-2"/>
                  <c:y val="-1.170731707317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B6C-4682-8AD4-F32FB536079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Sheet2!$B$87:$D$87</c:f>
              <c:strCache>
                <c:ptCount val="3"/>
                <c:pt idx="0">
                  <c:v>أستاذ</c:v>
                </c:pt>
                <c:pt idx="1">
                  <c:v>أستاذ مساعد</c:v>
                </c:pt>
                <c:pt idx="2">
                  <c:v>محاضر</c:v>
                </c:pt>
              </c:strCache>
            </c:strRef>
          </c:cat>
          <c:val>
            <c:numRef>
              <c:f>Sheet2!$B$88:$D$88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6C-4682-8AD4-F32FB5360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292544"/>
        <c:axId val="405294080"/>
        <c:axId val="403060928"/>
      </c:bar3DChart>
      <c:catAx>
        <c:axId val="40529254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6">
                    <a:lumMod val="50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ar-SA"/>
          </a:p>
        </c:txPr>
        <c:crossAx val="405294080"/>
        <c:crosses val="autoZero"/>
        <c:auto val="1"/>
        <c:lblAlgn val="ctr"/>
        <c:lblOffset val="100"/>
        <c:noMultiLvlLbl val="0"/>
      </c:catAx>
      <c:valAx>
        <c:axId val="40529408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ar-SA"/>
          </a:p>
        </c:txPr>
        <c:crossAx val="405292544"/>
        <c:crosses val="autoZero"/>
        <c:crossBetween val="between"/>
      </c:valAx>
      <c:serAx>
        <c:axId val="403060928"/>
        <c:scaling>
          <c:orientation val="minMax"/>
        </c:scaling>
        <c:delete val="1"/>
        <c:axPos val="b"/>
        <c:majorTickMark val="none"/>
        <c:minorTickMark val="none"/>
        <c:tickLblPos val="nextTo"/>
        <c:crossAx val="40529408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SA" sz="1400" b="1">
                <a:solidFill>
                  <a:srgbClr val="C00000"/>
                </a:solidFill>
                <a:effectLst/>
                <a:latin typeface="Sakkal Majalla" panose="02000000000000000000" pitchFamily="2" charset="-78"/>
                <a:cs typeface="Sakkal Majalla" panose="02000000000000000000" pitchFamily="2" charset="-78"/>
              </a:rPr>
              <a:t>بيانات المبتعثين بكلية التمريض للعام الجامعي 2022/2023 طبقا لبرنامج الابتعاث</a:t>
            </a:r>
            <a:endParaRPr lang="en-US" sz="1400">
              <a:solidFill>
                <a:srgbClr val="C00000"/>
              </a:solidFill>
              <a:effectLst/>
              <a:latin typeface="Sakkal Majalla" panose="02000000000000000000" pitchFamily="2" charset="-78"/>
              <a:cs typeface="Sakkal Majalla" panose="020000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Sheet2!$A$110</c:f>
              <c:strCache>
                <c:ptCount val="1"/>
                <c:pt idx="0">
                  <c:v>دراسة الدكتوراة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B w="50800" h="1079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2E8-4D1E-85BF-E96F309B1B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Sheet2!$C$110:$D$110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8-4D1E-85BF-E96F309B1BD0}"/>
            </c:ext>
          </c:extLst>
        </c:ser>
        <c:ser>
          <c:idx val="1"/>
          <c:order val="1"/>
          <c:tx>
            <c:strRef>
              <c:f>Sheet2!$A$111</c:f>
              <c:strCache>
                <c:ptCount val="1"/>
                <c:pt idx="0">
                  <c:v>دراسة الماجستير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Sheet2!$C$111:$D$111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E8-4D1E-85BF-E96F309B1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5319040"/>
        <c:axId val="405329024"/>
      </c:barChart>
      <c:catAx>
        <c:axId val="405319040"/>
        <c:scaling>
          <c:orientation val="maxMin"/>
        </c:scaling>
        <c:delete val="1"/>
        <c:axPos val="b"/>
        <c:majorTickMark val="none"/>
        <c:minorTickMark val="none"/>
        <c:tickLblPos val="nextTo"/>
        <c:crossAx val="405329024"/>
        <c:crosses val="autoZero"/>
        <c:auto val="1"/>
        <c:lblAlgn val="ctr"/>
        <c:lblOffset val="100"/>
        <c:noMultiLvlLbl val="0"/>
      </c:catAx>
      <c:valAx>
        <c:axId val="40532902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40531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ar-S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SA" sz="1200" b="1" i="0" baseline="0">
                <a:solidFill>
                  <a:schemeClr val="accent6">
                    <a:lumMod val="75000"/>
                  </a:schemeClr>
                </a:solidFill>
                <a:effectLst/>
                <a:latin typeface="Sakkal Majalla" panose="02000000000000000000" pitchFamily="2" charset="-78"/>
                <a:cs typeface="Sakkal Majalla" panose="02000000000000000000" pitchFamily="2" charset="-78"/>
              </a:rPr>
              <a:t>اجمالي المبتعثين للعام الجامعي 2022/2023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gradFill flip="none" rotWithShape="1">
                <a:gsLst>
                  <a:gs pos="0">
                    <a:schemeClr val="accent6">
                      <a:lumMod val="0"/>
                      <a:lumOff val="100000"/>
                    </a:schemeClr>
                  </a:gs>
                  <a:gs pos="35000">
                    <a:schemeClr val="accent6">
                      <a:lumMod val="0"/>
                      <a:lumOff val="100000"/>
                    </a:schemeClr>
                  </a:gs>
                  <a:gs pos="72000">
                    <a:schemeClr val="accent6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  <a:tileRect/>
              </a:gradFill>
            </a:ln>
          </c:spPr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gradFill flip="none" rotWithShape="1">
                  <a:gsLst>
                    <a:gs pos="0">
                      <a:schemeClr val="accent6">
                        <a:lumMod val="0"/>
                        <a:lumOff val="100000"/>
                      </a:schemeClr>
                    </a:gs>
                    <a:gs pos="35000">
                      <a:schemeClr val="accent6">
                        <a:lumMod val="0"/>
                        <a:lumOff val="100000"/>
                      </a:schemeClr>
                    </a:gs>
                    <a:gs pos="72000">
                      <a:schemeClr val="accent6">
                        <a:lumMod val="100000"/>
                      </a:schemeClr>
                    </a:gs>
                  </a:gsLst>
                  <a:path path="circle">
                    <a:fillToRect l="50000" t="-80000" r="50000" b="180000"/>
                  </a:path>
                  <a:tileRect/>
                </a:gra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62-4003-8C37-014A96628558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gradFill flip="none" rotWithShape="1">
                  <a:gsLst>
                    <a:gs pos="0">
                      <a:schemeClr val="accent6">
                        <a:lumMod val="0"/>
                        <a:lumOff val="100000"/>
                      </a:schemeClr>
                    </a:gs>
                    <a:gs pos="35000">
                      <a:schemeClr val="accent6">
                        <a:lumMod val="0"/>
                        <a:lumOff val="100000"/>
                      </a:schemeClr>
                    </a:gs>
                    <a:gs pos="72000">
                      <a:schemeClr val="accent6">
                        <a:lumMod val="100000"/>
                      </a:schemeClr>
                    </a:gs>
                  </a:gsLst>
                  <a:path path="circle">
                    <a:fillToRect l="50000" t="-80000" r="50000" b="180000"/>
                  </a:path>
                  <a:tileRect/>
                </a:gra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62-4003-8C37-014A966285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Sheet2!$A$110:$A$111</c:f>
              <c:strCache>
                <c:ptCount val="2"/>
                <c:pt idx="0">
                  <c:v>دراسة الدكتوراة </c:v>
                </c:pt>
                <c:pt idx="1">
                  <c:v>دراسة الماجستير </c:v>
                </c:pt>
              </c:strCache>
            </c:strRef>
          </c:cat>
          <c:val>
            <c:numRef>
              <c:f>Sheet2!$B$110:$B$111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62-4003-8C37-014A96628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ar-S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accent6">
                    <a:lumMod val="50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SA" sz="1600" b="1" i="0" baseline="0">
                <a:solidFill>
                  <a:schemeClr val="accent6">
                    <a:lumMod val="50000"/>
                  </a:schemeClr>
                </a:solidFill>
                <a:effectLst/>
                <a:latin typeface="Sakkal Majalla" panose="02000000000000000000" pitchFamily="2" charset="-78"/>
                <a:cs typeface="Sakkal Majalla" panose="02000000000000000000" pitchFamily="2" charset="-78"/>
              </a:rPr>
              <a:t>عدد الإداريين والموظفين بكلية التمريض في كلا من شطري النساء والرجال للعام الأكاديمي 2022/2023</a:t>
            </a:r>
          </a:p>
        </c:rich>
      </c:tx>
      <c:layout>
        <c:manualLayout>
          <c:xMode val="edge"/>
          <c:yMode val="edge"/>
          <c:x val="0.13481933508311461"/>
          <c:y val="9.811937857726901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/>
          </c:spPr>
          <c:invertIfNegative val="0"/>
          <c:dLbls>
            <c:dLbl>
              <c:idx val="0"/>
              <c:layout>
                <c:manualLayout>
                  <c:x val="-2.5000000000000001E-2"/>
                  <c:y val="-2.1804306350504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D3-4208-8C5E-8B60676498B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000000000000001E-2"/>
                  <c:y val="-1.9078768056691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D3-4208-8C5E-8B60676498B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Sheet2!$A$159:$B$159</c:f>
              <c:strCache>
                <c:ptCount val="2"/>
                <c:pt idx="0">
                  <c:v>رجال </c:v>
                </c:pt>
                <c:pt idx="1">
                  <c:v>نساء </c:v>
                </c:pt>
              </c:strCache>
            </c:strRef>
          </c:cat>
          <c:val>
            <c:numRef>
              <c:f>Sheet2!$A$160:$B$160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D3-4208-8C5E-8B6067649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939648"/>
        <c:axId val="418941184"/>
        <c:axId val="405276416"/>
      </c:bar3DChart>
      <c:catAx>
        <c:axId val="41893964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accent6">
                    <a:lumMod val="50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ar-SA"/>
          </a:p>
        </c:txPr>
        <c:crossAx val="418941184"/>
        <c:crosses val="autoZero"/>
        <c:auto val="1"/>
        <c:lblAlgn val="ctr"/>
        <c:lblOffset val="100"/>
        <c:noMultiLvlLbl val="0"/>
      </c:catAx>
      <c:valAx>
        <c:axId val="41894118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ar-SA"/>
          </a:p>
        </c:txPr>
        <c:crossAx val="418939648"/>
        <c:crosses val="autoZero"/>
        <c:crossBetween val="between"/>
      </c:valAx>
      <c:serAx>
        <c:axId val="405276416"/>
        <c:scaling>
          <c:orientation val="minMax"/>
        </c:scaling>
        <c:delete val="1"/>
        <c:axPos val="b"/>
        <c:majorTickMark val="none"/>
        <c:minorTickMark val="none"/>
        <c:tickLblPos val="nextTo"/>
        <c:crossAx val="41894118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C6BtQ/UJVwkC1axqcm1bp/l1A==">AMUW2mW14gCCKeSL1gjmtnFsBqdtL8JG6XXbDWAAvfHCYfk23KGnxV89a0sZ9zSN4r17QBNouoKnBzaScM27EZFJMlitYLW15xiarG0nlSpuQShw+I4ZobU=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fatma eltaib</cp:lastModifiedBy>
  <cp:revision>2</cp:revision>
  <cp:lastPrinted>2022-12-05T17:58:00Z</cp:lastPrinted>
  <dcterms:created xsi:type="dcterms:W3CDTF">2023-04-26T07:59:00Z</dcterms:created>
  <dcterms:modified xsi:type="dcterms:W3CDTF">2023-04-26T07:59:00Z</dcterms:modified>
</cp:coreProperties>
</file>